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E4" w:rsidRPr="001219CF" w:rsidRDefault="00A358A7" w:rsidP="00A358A7">
      <w:pPr>
        <w:jc w:val="center"/>
        <w:rPr>
          <w:rFonts w:ascii="Times New Roman" w:hAnsi="Times New Roman"/>
          <w:szCs w:val="28"/>
          <w:lang w:val="ru-RU"/>
        </w:rPr>
      </w:pPr>
      <w:r w:rsidRPr="001219CF">
        <w:rPr>
          <w:rFonts w:ascii="Times New Roman" w:hAnsi="Times New Roman"/>
          <w:szCs w:val="28"/>
          <w:lang w:val="ru-RU"/>
        </w:rPr>
        <w:t>МУНИЦИПАЛЬНОЕ КАЗЕННОЕ УЧРЕЖДЕНИЕ АДМИНИСТРАЦИЯ МУНИЦИПАЛЬНОГО ОБРАЗОВАНИЯ «УСТЬ-ЧИЖАПСКОЕ СЕЛЬСКОЕ ПОСЕЛЕНИЕ» КАРГАСОКСКИЙ РАОН ТОМСКОЙ ОБЛАСТИ</w:t>
      </w:r>
    </w:p>
    <w:p w:rsidR="005A56E4" w:rsidRPr="001219CF" w:rsidRDefault="005A56E4" w:rsidP="00A358A7">
      <w:pPr>
        <w:shd w:val="clear" w:color="auto" w:fill="FFFFFF"/>
        <w:spacing w:before="331"/>
        <w:ind w:left="595"/>
        <w:jc w:val="center"/>
        <w:outlineLvl w:val="0"/>
        <w:rPr>
          <w:rFonts w:ascii="Times New Roman" w:hAnsi="Times New Roman"/>
          <w:b/>
          <w:szCs w:val="28"/>
          <w:lang w:val="ru-RU"/>
        </w:rPr>
      </w:pPr>
      <w:r w:rsidRPr="001219CF">
        <w:rPr>
          <w:rFonts w:ascii="Times New Roman" w:hAnsi="Times New Roman"/>
          <w:b/>
          <w:szCs w:val="28"/>
          <w:lang w:val="ru-RU"/>
        </w:rPr>
        <w:t>ПОСТАНОВЛЕНИЕ</w:t>
      </w:r>
    </w:p>
    <w:p w:rsidR="005A56E4" w:rsidRPr="001219CF" w:rsidRDefault="00ED41BF" w:rsidP="00A358A7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>30</w:t>
      </w:r>
      <w:r w:rsidR="003B0971">
        <w:rPr>
          <w:rFonts w:ascii="Times New Roman" w:hAnsi="Times New Roman"/>
          <w:szCs w:val="28"/>
          <w:lang w:val="ru-RU"/>
        </w:rPr>
        <w:t>.01.2017</w:t>
      </w:r>
      <w:r w:rsidR="001219CF" w:rsidRPr="001219CF">
        <w:rPr>
          <w:rFonts w:ascii="Times New Roman" w:hAnsi="Times New Roman"/>
          <w:szCs w:val="28"/>
          <w:lang w:val="ru-RU"/>
        </w:rPr>
        <w:t xml:space="preserve">           </w:t>
      </w:r>
      <w:r w:rsidR="005A56E4" w:rsidRPr="001219CF">
        <w:rPr>
          <w:rFonts w:ascii="Times New Roman" w:hAnsi="Times New Roman"/>
          <w:szCs w:val="28"/>
          <w:lang w:val="ru-RU"/>
        </w:rPr>
        <w:t xml:space="preserve">                                                                                  </w:t>
      </w:r>
      <w:r w:rsidR="001219CF">
        <w:rPr>
          <w:rFonts w:ascii="Times New Roman" w:hAnsi="Times New Roman"/>
          <w:szCs w:val="28"/>
          <w:lang w:val="ru-RU"/>
        </w:rPr>
        <w:t xml:space="preserve">                      </w:t>
      </w:r>
      <w:r w:rsidR="005A56E4" w:rsidRPr="001219CF">
        <w:rPr>
          <w:rFonts w:ascii="Times New Roman" w:hAnsi="Times New Roman"/>
          <w:szCs w:val="28"/>
          <w:lang w:val="ru-RU"/>
        </w:rPr>
        <w:t xml:space="preserve">    </w:t>
      </w:r>
      <w:r w:rsidR="001219CF" w:rsidRPr="001219CF">
        <w:rPr>
          <w:rFonts w:ascii="Times New Roman" w:hAnsi="Times New Roman"/>
          <w:szCs w:val="28"/>
          <w:lang w:val="ru-RU"/>
        </w:rPr>
        <w:t xml:space="preserve">      </w:t>
      </w:r>
      <w:r w:rsidR="005A56E4" w:rsidRPr="001219CF">
        <w:rPr>
          <w:rFonts w:ascii="Times New Roman" w:hAnsi="Times New Roman"/>
          <w:szCs w:val="28"/>
          <w:lang w:val="ru-RU"/>
        </w:rPr>
        <w:t xml:space="preserve">   № </w:t>
      </w:r>
      <w:r>
        <w:rPr>
          <w:rFonts w:ascii="Times New Roman" w:hAnsi="Times New Roman"/>
          <w:szCs w:val="28"/>
          <w:lang w:val="ru-RU"/>
        </w:rPr>
        <w:t>4</w:t>
      </w:r>
    </w:p>
    <w:p w:rsidR="005A56E4" w:rsidRPr="005A56E4" w:rsidRDefault="005A56E4" w:rsidP="00A358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A56E4" w:rsidRPr="00A6344C" w:rsidRDefault="005A56E4" w:rsidP="00A358A7">
      <w:pPr>
        <w:rPr>
          <w:rFonts w:ascii="Times New Roman" w:hAnsi="Times New Roman"/>
          <w:szCs w:val="28"/>
          <w:lang w:val="ru-RU"/>
        </w:rPr>
      </w:pPr>
      <w:proofErr w:type="gramStart"/>
      <w:r w:rsidRPr="00A6344C">
        <w:rPr>
          <w:rFonts w:ascii="Times New Roman" w:hAnsi="Times New Roman"/>
          <w:szCs w:val="28"/>
          <w:lang w:val="ru-RU"/>
        </w:rPr>
        <w:t>с</w:t>
      </w:r>
      <w:proofErr w:type="gramEnd"/>
      <w:r w:rsidRPr="00A6344C">
        <w:rPr>
          <w:rFonts w:ascii="Times New Roman" w:hAnsi="Times New Roman"/>
          <w:szCs w:val="28"/>
          <w:lang w:val="ru-RU"/>
        </w:rPr>
        <w:t xml:space="preserve">. </w:t>
      </w:r>
      <w:r w:rsidR="00A358A7" w:rsidRPr="00A6344C">
        <w:rPr>
          <w:rFonts w:ascii="Times New Roman" w:hAnsi="Times New Roman"/>
          <w:szCs w:val="28"/>
          <w:lang w:val="ru-RU"/>
        </w:rPr>
        <w:t>Старая Березовка</w:t>
      </w:r>
    </w:p>
    <w:p w:rsidR="005A56E4" w:rsidRPr="005A56E4" w:rsidRDefault="005A56E4" w:rsidP="00A358A7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A56E4" w:rsidRPr="00312E88" w:rsidRDefault="003B0971" w:rsidP="00A358A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 внесении изменений и дополнений </w:t>
      </w:r>
      <w:proofErr w:type="gramStart"/>
      <w:r>
        <w:rPr>
          <w:rFonts w:ascii="Times New Roman" w:hAnsi="Times New Roman"/>
          <w:lang w:val="ru-RU"/>
        </w:rPr>
        <w:t>в</w:t>
      </w:r>
      <w:proofErr w:type="gramEnd"/>
    </w:p>
    <w:p w:rsidR="00312E88" w:rsidRDefault="003B0971" w:rsidP="00A358A7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Устав</w:t>
      </w:r>
      <w:r w:rsidR="005A56E4" w:rsidRPr="00312E88">
        <w:rPr>
          <w:rFonts w:ascii="Times New Roman" w:hAnsi="Times New Roman"/>
          <w:lang w:val="ru-RU"/>
        </w:rPr>
        <w:t xml:space="preserve"> муниципального унитарного</w:t>
      </w:r>
      <w:r w:rsidR="00312E88">
        <w:rPr>
          <w:rFonts w:ascii="Times New Roman" w:hAnsi="Times New Roman"/>
          <w:lang w:val="ru-RU"/>
        </w:rPr>
        <w:t xml:space="preserve"> </w:t>
      </w:r>
      <w:r w:rsidR="005A56E4" w:rsidRPr="00312E88">
        <w:rPr>
          <w:rFonts w:ascii="Times New Roman" w:hAnsi="Times New Roman"/>
          <w:lang w:val="ru-RU"/>
        </w:rPr>
        <w:t xml:space="preserve"> предприятия </w:t>
      </w:r>
    </w:p>
    <w:p w:rsidR="005A56E4" w:rsidRPr="00312E88" w:rsidRDefault="005A56E4" w:rsidP="00A358A7">
      <w:pPr>
        <w:rPr>
          <w:rFonts w:ascii="Times New Roman" w:hAnsi="Times New Roman"/>
          <w:lang w:val="ru-RU"/>
        </w:rPr>
      </w:pPr>
      <w:r w:rsidRPr="00312E88">
        <w:rPr>
          <w:rFonts w:ascii="Times New Roman" w:hAnsi="Times New Roman"/>
          <w:lang w:val="ru-RU"/>
        </w:rPr>
        <w:t xml:space="preserve">«ЖКХ </w:t>
      </w:r>
      <w:r w:rsidR="00A358A7">
        <w:rPr>
          <w:rFonts w:ascii="Times New Roman" w:hAnsi="Times New Roman"/>
          <w:lang w:val="ru-RU"/>
        </w:rPr>
        <w:t>Березов</w:t>
      </w:r>
      <w:r w:rsidRPr="00312E88">
        <w:rPr>
          <w:rFonts w:ascii="Times New Roman" w:hAnsi="Times New Roman"/>
          <w:lang w:val="ru-RU"/>
        </w:rPr>
        <w:t>ское»</w:t>
      </w:r>
    </w:p>
    <w:p w:rsidR="005A56E4" w:rsidRPr="00312E88" w:rsidRDefault="005A56E4" w:rsidP="00A358A7">
      <w:pPr>
        <w:jc w:val="center"/>
        <w:rPr>
          <w:rFonts w:ascii="Times New Roman" w:hAnsi="Times New Roman"/>
          <w:lang w:val="ru-RU"/>
        </w:rPr>
      </w:pPr>
    </w:p>
    <w:p w:rsidR="005A56E4" w:rsidRPr="005A56E4" w:rsidRDefault="005A56E4" w:rsidP="00A358A7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848FF" w:rsidRPr="001B765B" w:rsidRDefault="005F3EA0" w:rsidP="00A358A7">
      <w:pPr>
        <w:pStyle w:val="dktexleft"/>
        <w:jc w:val="both"/>
      </w:pPr>
      <w:r>
        <w:rPr>
          <w:sz w:val="28"/>
          <w:szCs w:val="28"/>
        </w:rPr>
        <w:t xml:space="preserve">   </w:t>
      </w:r>
      <w:r w:rsidR="001B76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1B765B" w:rsidRPr="001B765B">
        <w:t>В целях приведения устава муниципального у</w:t>
      </w:r>
      <w:r w:rsidR="00A358A7">
        <w:t>нитарного предприятия «ЖКХ Березовско</w:t>
      </w:r>
      <w:r w:rsidR="001B765B" w:rsidRPr="001B765B">
        <w:t xml:space="preserve">е»  в соответствие с требованиями действующего законодательства, руководствуясь </w:t>
      </w:r>
      <w:r w:rsidR="000F62CC" w:rsidRPr="001B765B">
        <w:t xml:space="preserve"> Гражданским кодексом Российской Федерации, Федеральными законами </w:t>
      </w:r>
      <w:r w:rsidR="00312E88" w:rsidRPr="001B765B">
        <w:t xml:space="preserve">№ 131-ФЗ от 06.10.2003 </w:t>
      </w:r>
      <w:r w:rsidR="000F62CC" w:rsidRPr="001B765B">
        <w:t xml:space="preserve">"Об общих принципах организации местного самоуправления в Российской Федерации", </w:t>
      </w:r>
      <w:r w:rsidR="00312E88" w:rsidRPr="001B765B">
        <w:t xml:space="preserve"> № 161-ФЗ от 14.11.2002 </w:t>
      </w:r>
      <w:r w:rsidR="000F62CC" w:rsidRPr="001B765B">
        <w:t xml:space="preserve">"О государственных и муниципальных унитарных предприятиях", Уставом муниципального образования </w:t>
      </w:r>
      <w:r w:rsidR="003848FF" w:rsidRPr="001B765B">
        <w:t>«</w:t>
      </w:r>
      <w:r w:rsidR="00A358A7">
        <w:t>Усть-Чижапское</w:t>
      </w:r>
      <w:r w:rsidR="00D14C27">
        <w:t xml:space="preserve"> сельское поселение»</w:t>
      </w:r>
      <w:r w:rsidR="003848FF" w:rsidRPr="001B765B">
        <w:t xml:space="preserve">, утвержденного решением Совета </w:t>
      </w:r>
      <w:r w:rsidR="00A358A7">
        <w:t>Усть-Чижапского</w:t>
      </w:r>
      <w:r w:rsidR="003848FF" w:rsidRPr="001B765B">
        <w:t xml:space="preserve"> сельского </w:t>
      </w:r>
      <w:r w:rsidR="003848FF" w:rsidRPr="00D14C27">
        <w:t xml:space="preserve">поселения от </w:t>
      </w:r>
      <w:r w:rsidR="00D14C27" w:rsidRPr="00D14C27">
        <w:t>27</w:t>
      </w:r>
      <w:r w:rsidR="003848FF" w:rsidRPr="00D14C27">
        <w:t xml:space="preserve"> </w:t>
      </w:r>
      <w:r w:rsidR="00D14C27" w:rsidRPr="00D14C27">
        <w:t>сентября</w:t>
      </w:r>
      <w:r w:rsidR="003848FF" w:rsidRPr="00D14C27">
        <w:t xml:space="preserve"> 20</w:t>
      </w:r>
      <w:r w:rsidR="00D14C27" w:rsidRPr="00D14C27">
        <w:t>11</w:t>
      </w:r>
      <w:r w:rsidR="003848FF" w:rsidRPr="00D14C27">
        <w:t xml:space="preserve"> № </w:t>
      </w:r>
      <w:r w:rsidR="00D14C27">
        <w:t>97</w:t>
      </w:r>
      <w:proofErr w:type="gramEnd"/>
      <w:r w:rsidR="00D14C27">
        <w:t xml:space="preserve"> (159)</w:t>
      </w:r>
      <w:r w:rsidR="003848FF" w:rsidRPr="001B765B">
        <w:t xml:space="preserve">, </w:t>
      </w:r>
      <w:r w:rsidR="003848FF" w:rsidRPr="00A6344C">
        <w:t>Положением</w:t>
      </w:r>
      <w:r w:rsidR="001B765B" w:rsidRPr="00A6344C">
        <w:t xml:space="preserve"> </w:t>
      </w:r>
      <w:r w:rsidR="003848FF" w:rsidRPr="00A6344C">
        <w:rPr>
          <w:bCs/>
        </w:rPr>
        <w:t xml:space="preserve">об  управлении  муниципальной  собственностью </w:t>
      </w:r>
      <w:r w:rsidR="001B765B" w:rsidRPr="00A6344C">
        <w:rPr>
          <w:bCs/>
        </w:rPr>
        <w:t>м</w:t>
      </w:r>
      <w:r w:rsidR="003848FF" w:rsidRPr="00A6344C">
        <w:rPr>
          <w:bCs/>
        </w:rPr>
        <w:t>униципального  образования</w:t>
      </w:r>
      <w:r w:rsidR="001B765B" w:rsidRPr="00A6344C">
        <w:rPr>
          <w:bCs/>
        </w:rPr>
        <w:t xml:space="preserve">  </w:t>
      </w:r>
      <w:r w:rsidR="003848FF" w:rsidRPr="00A6344C">
        <w:rPr>
          <w:bCs/>
        </w:rPr>
        <w:t>«</w:t>
      </w:r>
      <w:r w:rsidR="00A358A7" w:rsidRPr="00A6344C">
        <w:rPr>
          <w:bCs/>
        </w:rPr>
        <w:t>Усть-Чижапское</w:t>
      </w:r>
      <w:r w:rsidR="003848FF" w:rsidRPr="00A6344C">
        <w:rPr>
          <w:bCs/>
        </w:rPr>
        <w:t xml:space="preserve">  сельское  поселение», утвержденного решением Совета </w:t>
      </w:r>
      <w:r w:rsidR="00A358A7" w:rsidRPr="00A6344C">
        <w:rPr>
          <w:bCs/>
        </w:rPr>
        <w:t>Усть-Чижапского</w:t>
      </w:r>
      <w:r w:rsidR="003848FF" w:rsidRPr="00A6344C">
        <w:rPr>
          <w:bCs/>
        </w:rPr>
        <w:t xml:space="preserve"> сельского поселения </w:t>
      </w:r>
      <w:r w:rsidR="00A6344C" w:rsidRPr="00A6344C">
        <w:t>№ 99 от  25 мая 2007</w:t>
      </w:r>
      <w:r w:rsidR="003848FF" w:rsidRPr="00A6344C">
        <w:t xml:space="preserve"> года </w:t>
      </w:r>
      <w:proofErr w:type="gramStart"/>
      <w:r w:rsidR="003848FF" w:rsidRPr="00A6344C">
        <w:t xml:space="preserve">( </w:t>
      </w:r>
      <w:proofErr w:type="gramEnd"/>
      <w:r w:rsidR="003848FF" w:rsidRPr="00A6344C">
        <w:t>в действующей редакции)</w:t>
      </w:r>
    </w:p>
    <w:p w:rsidR="003848FF" w:rsidRPr="003848FF" w:rsidRDefault="003848FF" w:rsidP="00A358A7">
      <w:pPr>
        <w:jc w:val="center"/>
        <w:rPr>
          <w:b/>
          <w:bCs/>
          <w:lang w:val="ru-RU"/>
        </w:rPr>
      </w:pPr>
    </w:p>
    <w:p w:rsidR="005A56E4" w:rsidRPr="003B0971" w:rsidRDefault="005A56E4" w:rsidP="00A358A7">
      <w:pPr>
        <w:jc w:val="center"/>
        <w:rPr>
          <w:rFonts w:ascii="Times New Roman" w:hAnsi="Times New Roman"/>
          <w:b/>
          <w:lang w:val="ru-RU"/>
        </w:rPr>
      </w:pPr>
      <w:r w:rsidRPr="003B0971">
        <w:rPr>
          <w:rFonts w:ascii="Times New Roman" w:hAnsi="Times New Roman"/>
          <w:b/>
          <w:lang w:val="ru-RU"/>
        </w:rPr>
        <w:t>ПОСТАНОВЛЯЮ:</w:t>
      </w:r>
    </w:p>
    <w:p w:rsidR="005A56E4" w:rsidRPr="003B0971" w:rsidRDefault="005A56E4" w:rsidP="00A358A7">
      <w:pPr>
        <w:jc w:val="both"/>
        <w:rPr>
          <w:rFonts w:ascii="Times New Roman" w:hAnsi="Times New Roman"/>
          <w:lang w:val="ru-RU"/>
        </w:rPr>
      </w:pPr>
    </w:p>
    <w:p w:rsidR="005A56E4" w:rsidRDefault="003B0971" w:rsidP="00074312">
      <w:pPr>
        <w:pStyle w:val="a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Внести в постановление муниципального казённого учреждения администрации муниципального образования «Усть-Чижапское сельское поселение» Каргасокского района Томской области </w:t>
      </w:r>
      <w:r w:rsidR="00307AFD">
        <w:rPr>
          <w:rFonts w:ascii="Times New Roman" w:eastAsia="Times New Roman" w:hAnsi="Times New Roman"/>
          <w:lang w:val="ru-RU" w:eastAsia="ru-RU" w:bidi="ar-SA"/>
        </w:rPr>
        <w:t xml:space="preserve">№33 от 19.12.2014г. «Об утверждении </w:t>
      </w:r>
      <w:r w:rsidR="001B765B" w:rsidRPr="001B765B">
        <w:rPr>
          <w:rFonts w:ascii="Times New Roman" w:eastAsia="Times New Roman" w:hAnsi="Times New Roman"/>
          <w:lang w:val="ru-RU" w:eastAsia="ru-RU" w:bidi="ar-SA"/>
        </w:rPr>
        <w:t>Устава муниципального унитарного предприятия</w:t>
      </w:r>
      <w:r w:rsidR="005A56E4" w:rsidRPr="001B765B">
        <w:rPr>
          <w:rFonts w:ascii="Times New Roman" w:hAnsi="Times New Roman"/>
          <w:lang w:val="ru-RU"/>
        </w:rPr>
        <w:t xml:space="preserve"> «ЖКХ </w:t>
      </w:r>
      <w:r w:rsidR="00A358A7">
        <w:rPr>
          <w:rFonts w:ascii="Times New Roman" w:hAnsi="Times New Roman"/>
          <w:lang w:val="ru-RU"/>
        </w:rPr>
        <w:t>Березовско</w:t>
      </w:r>
      <w:r w:rsidR="005A56E4" w:rsidRPr="001B765B">
        <w:rPr>
          <w:rFonts w:ascii="Times New Roman" w:hAnsi="Times New Roman"/>
          <w:lang w:val="ru-RU"/>
        </w:rPr>
        <w:t xml:space="preserve">е» </w:t>
      </w:r>
      <w:r w:rsidR="00307AFD">
        <w:rPr>
          <w:rFonts w:ascii="Times New Roman" w:hAnsi="Times New Roman"/>
          <w:lang w:val="ru-RU"/>
        </w:rPr>
        <w:t>следующие изменения:</w:t>
      </w:r>
    </w:p>
    <w:p w:rsidR="00307AFD" w:rsidRDefault="00307AFD" w:rsidP="00307AFD">
      <w:pPr>
        <w:pStyle w:val="aa"/>
        <w:numPr>
          <w:ilvl w:val="0"/>
          <w:numId w:val="10"/>
        </w:num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Пункт 1.4</w:t>
      </w:r>
      <w:r w:rsidR="00376333">
        <w:rPr>
          <w:rFonts w:ascii="Times New Roman" w:hAnsi="Times New Roman"/>
          <w:lang w:val="ru-RU"/>
        </w:rPr>
        <w:t>. статьи</w:t>
      </w:r>
      <w:r w:rsidR="008808F0">
        <w:rPr>
          <w:rFonts w:ascii="Times New Roman" w:hAnsi="Times New Roman"/>
          <w:lang w:val="ru-RU"/>
        </w:rPr>
        <w:t xml:space="preserve"> 1 следующего содержания:</w:t>
      </w:r>
    </w:p>
    <w:p w:rsidR="008808F0" w:rsidRPr="001B765B" w:rsidRDefault="008808F0" w:rsidP="008808F0">
      <w:pPr>
        <w:pStyle w:val="aa"/>
        <w:tabs>
          <w:tab w:val="left" w:pos="426"/>
        </w:tabs>
        <w:ind w:left="585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1.4.)</w:t>
      </w:r>
      <w:r w:rsidRPr="008808F0">
        <w:rPr>
          <w:rFonts w:ascii="Times New Roman" w:hAnsi="Times New Roman"/>
          <w:lang w:val="ru-RU"/>
        </w:rPr>
        <w:t xml:space="preserve"> </w:t>
      </w:r>
      <w:r w:rsidRPr="005F3EA0">
        <w:rPr>
          <w:rFonts w:ascii="Times New Roman" w:hAnsi="Times New Roman"/>
          <w:lang w:val="ru-RU"/>
        </w:rPr>
        <w:t>Полное наименование предприятия - Муниципальное унитарное предприятие              «</w:t>
      </w:r>
      <w:r>
        <w:rPr>
          <w:rFonts w:ascii="Times New Roman" w:hAnsi="Times New Roman"/>
          <w:lang w:val="ru-RU"/>
        </w:rPr>
        <w:t>ЖКХ Березовское</w:t>
      </w:r>
      <w:r w:rsidRPr="005F3EA0">
        <w:rPr>
          <w:rFonts w:ascii="Times New Roman" w:hAnsi="Times New Roman"/>
          <w:lang w:val="ru-RU"/>
        </w:rPr>
        <w:t>» муниципального образования «</w:t>
      </w:r>
      <w:r>
        <w:rPr>
          <w:rFonts w:ascii="Times New Roman" w:hAnsi="Times New Roman"/>
          <w:lang w:val="ru-RU"/>
        </w:rPr>
        <w:t>Усть-Чижапское сельское поселение</w:t>
      </w:r>
      <w:r w:rsidRPr="005F3EA0">
        <w:rPr>
          <w:rFonts w:ascii="Times New Roman" w:hAnsi="Times New Roman"/>
          <w:lang w:val="ru-RU"/>
        </w:rPr>
        <w:t>».</w:t>
      </w:r>
      <w:r>
        <w:rPr>
          <w:rFonts w:ascii="Times New Roman" w:hAnsi="Times New Roman"/>
          <w:lang w:val="ru-RU"/>
        </w:rPr>
        <w:t xml:space="preserve"> </w:t>
      </w:r>
    </w:p>
    <w:p w:rsidR="003848FF" w:rsidRPr="001B765B" w:rsidRDefault="001B765B" w:rsidP="00074312">
      <w:pPr>
        <w:pStyle w:val="aa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rFonts w:ascii="Times New Roman" w:hAnsi="Times New Roman"/>
          <w:lang w:val="ru-RU"/>
        </w:rPr>
      </w:pPr>
      <w:r w:rsidRPr="001B765B">
        <w:rPr>
          <w:rFonts w:ascii="Times New Roman" w:hAnsi="Times New Roman"/>
          <w:lang w:val="ru-RU"/>
        </w:rPr>
        <w:t>Д</w:t>
      </w:r>
      <w:r w:rsidR="003848FF" w:rsidRPr="001B765B">
        <w:rPr>
          <w:rFonts w:ascii="Times New Roman" w:hAnsi="Times New Roman"/>
          <w:lang w:val="ru-RU"/>
        </w:rPr>
        <w:t xml:space="preserve">иректору  муниципального унитарного предприятия «ЖКХ </w:t>
      </w:r>
      <w:r w:rsidR="00A358A7">
        <w:rPr>
          <w:rFonts w:ascii="Times New Roman" w:hAnsi="Times New Roman"/>
          <w:lang w:val="ru-RU"/>
        </w:rPr>
        <w:t>Березовское</w:t>
      </w:r>
      <w:r w:rsidR="003848FF" w:rsidRPr="001B765B">
        <w:rPr>
          <w:rFonts w:ascii="Times New Roman" w:hAnsi="Times New Roman"/>
          <w:lang w:val="ru-RU"/>
        </w:rPr>
        <w:t>»</w:t>
      </w:r>
      <w:r>
        <w:rPr>
          <w:rFonts w:ascii="Times New Roman" w:hAnsi="Times New Roman"/>
          <w:lang w:val="ru-RU"/>
        </w:rPr>
        <w:t xml:space="preserve"> </w:t>
      </w:r>
      <w:r w:rsidR="003848FF" w:rsidRPr="001B765B">
        <w:rPr>
          <w:rFonts w:ascii="Times New Roman" w:hAnsi="Times New Roman"/>
          <w:lang w:val="ru-RU"/>
        </w:rPr>
        <w:t xml:space="preserve">  </w:t>
      </w:r>
      <w:r w:rsidR="00A358A7">
        <w:rPr>
          <w:rFonts w:ascii="Times New Roman" w:hAnsi="Times New Roman"/>
          <w:lang w:val="ru-RU"/>
        </w:rPr>
        <w:t>Кувшинову Е.В.</w:t>
      </w:r>
      <w:r w:rsidR="003848FF" w:rsidRPr="001B765B">
        <w:rPr>
          <w:rFonts w:ascii="Times New Roman" w:hAnsi="Times New Roman"/>
          <w:lang w:val="ru-RU"/>
        </w:rPr>
        <w:t xml:space="preserve"> </w:t>
      </w:r>
      <w:r w:rsidR="008808F0">
        <w:rPr>
          <w:rFonts w:ascii="Times New Roman" w:hAnsi="Times New Roman"/>
          <w:lang w:val="ru-RU"/>
        </w:rPr>
        <w:t xml:space="preserve">внести изменение и дополнение в Устав муниципального унитарного предприятия «ЖКХ Берёзовское» </w:t>
      </w:r>
      <w:r w:rsidR="003848FF" w:rsidRPr="001B765B">
        <w:rPr>
          <w:rFonts w:ascii="Times New Roman" w:hAnsi="Times New Roman"/>
          <w:lang w:val="ru-RU"/>
        </w:rPr>
        <w:t>в порядке, установленном действующим законодательством</w:t>
      </w:r>
      <w:r w:rsidR="00312E88" w:rsidRPr="001B765B">
        <w:rPr>
          <w:rFonts w:ascii="Times New Roman" w:hAnsi="Times New Roman"/>
          <w:lang w:val="ru-RU"/>
        </w:rPr>
        <w:t>.</w:t>
      </w:r>
    </w:p>
    <w:p w:rsidR="00A92300" w:rsidRDefault="00A92300" w:rsidP="00074312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    Обнародовать настоящее постановление в установленном порядке.</w:t>
      </w:r>
    </w:p>
    <w:p w:rsidR="005A56E4" w:rsidRPr="003848FF" w:rsidRDefault="001B765B" w:rsidP="00074312">
      <w:pPr>
        <w:tabs>
          <w:tab w:val="left" w:pos="42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   </w:t>
      </w:r>
      <w:proofErr w:type="gramStart"/>
      <w:r w:rsidR="005A56E4" w:rsidRPr="003848FF">
        <w:rPr>
          <w:rFonts w:ascii="Times New Roman" w:hAnsi="Times New Roman"/>
          <w:lang w:val="ru-RU"/>
        </w:rPr>
        <w:t>Контроль за</w:t>
      </w:r>
      <w:proofErr w:type="gramEnd"/>
      <w:r w:rsidR="005A56E4" w:rsidRPr="003848FF">
        <w:rPr>
          <w:rFonts w:ascii="Times New Roman" w:hAnsi="Times New Roman"/>
          <w:lang w:val="ru-RU"/>
        </w:rPr>
        <w:t xml:space="preserve"> исполнением постановления оставляю за собой.</w:t>
      </w:r>
    </w:p>
    <w:p w:rsidR="005A56E4" w:rsidRPr="005A56E4" w:rsidRDefault="005A56E4" w:rsidP="00A358A7">
      <w:pPr>
        <w:tabs>
          <w:tab w:val="num" w:pos="28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B765B" w:rsidRPr="005A56E4" w:rsidRDefault="001B765B" w:rsidP="00A358A7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358A7" w:rsidRDefault="005A56E4" w:rsidP="00A358A7">
      <w:pPr>
        <w:rPr>
          <w:rFonts w:ascii="Times New Roman" w:hAnsi="Times New Roman"/>
          <w:lang w:val="ru-RU"/>
        </w:rPr>
      </w:pPr>
      <w:r w:rsidRPr="00312E88">
        <w:rPr>
          <w:rFonts w:ascii="Times New Roman" w:hAnsi="Times New Roman"/>
          <w:lang w:val="ru-RU"/>
        </w:rPr>
        <w:t xml:space="preserve">Глава </w:t>
      </w:r>
      <w:r w:rsidR="00A358A7">
        <w:rPr>
          <w:rFonts w:ascii="Times New Roman" w:hAnsi="Times New Roman"/>
          <w:lang w:val="ru-RU"/>
        </w:rPr>
        <w:t xml:space="preserve">Усть-Чижапского </w:t>
      </w:r>
    </w:p>
    <w:p w:rsidR="005A56E4" w:rsidRPr="00312E88" w:rsidRDefault="005A56E4" w:rsidP="00A358A7">
      <w:pPr>
        <w:rPr>
          <w:rFonts w:ascii="Times New Roman" w:hAnsi="Times New Roman"/>
          <w:lang w:val="ru-RU"/>
        </w:rPr>
      </w:pPr>
      <w:r w:rsidRPr="00312E88">
        <w:rPr>
          <w:rFonts w:ascii="Times New Roman" w:hAnsi="Times New Roman"/>
          <w:lang w:val="ru-RU"/>
        </w:rPr>
        <w:t xml:space="preserve">сельского поселения                                                  </w:t>
      </w:r>
      <w:r w:rsidR="00A358A7">
        <w:rPr>
          <w:rFonts w:ascii="Times New Roman" w:hAnsi="Times New Roman"/>
          <w:lang w:val="ru-RU"/>
        </w:rPr>
        <w:t xml:space="preserve">                                      </w:t>
      </w:r>
      <w:r w:rsidRPr="00312E88">
        <w:rPr>
          <w:rFonts w:ascii="Times New Roman" w:hAnsi="Times New Roman"/>
          <w:lang w:val="ru-RU"/>
        </w:rPr>
        <w:t xml:space="preserve">   </w:t>
      </w:r>
      <w:r w:rsidR="00A358A7">
        <w:rPr>
          <w:rFonts w:ascii="Times New Roman" w:hAnsi="Times New Roman"/>
          <w:lang w:val="ru-RU"/>
        </w:rPr>
        <w:t>С.М. Голещихин</w:t>
      </w:r>
    </w:p>
    <w:p w:rsidR="005A56E4" w:rsidRPr="00312E88" w:rsidRDefault="005A56E4" w:rsidP="00A358A7">
      <w:pPr>
        <w:rPr>
          <w:rFonts w:ascii="Times New Roman" w:hAnsi="Times New Roman"/>
          <w:lang w:val="ru-RU"/>
        </w:rPr>
      </w:pPr>
    </w:p>
    <w:p w:rsidR="005A56E4" w:rsidRDefault="005A56E4" w:rsidP="00A358A7">
      <w:pPr>
        <w:rPr>
          <w:rFonts w:ascii="Times New Roman" w:hAnsi="Times New Roman"/>
          <w:sz w:val="28"/>
          <w:szCs w:val="28"/>
          <w:lang w:val="ru-RU"/>
        </w:rPr>
      </w:pPr>
    </w:p>
    <w:p w:rsidR="00312E88" w:rsidRDefault="00312E88" w:rsidP="00A358A7">
      <w:pPr>
        <w:rPr>
          <w:rFonts w:ascii="Times New Roman" w:hAnsi="Times New Roman"/>
          <w:sz w:val="28"/>
          <w:szCs w:val="28"/>
          <w:lang w:val="ru-RU"/>
        </w:rPr>
      </w:pPr>
    </w:p>
    <w:p w:rsidR="00312E88" w:rsidRDefault="00312E88" w:rsidP="00A358A7">
      <w:pPr>
        <w:rPr>
          <w:rFonts w:ascii="Times New Roman" w:hAnsi="Times New Roman"/>
          <w:sz w:val="28"/>
          <w:szCs w:val="28"/>
          <w:lang w:val="ru-RU"/>
        </w:rPr>
      </w:pPr>
    </w:p>
    <w:p w:rsidR="00312E88" w:rsidRPr="005A56E4" w:rsidRDefault="00312E88" w:rsidP="00A358A7">
      <w:pPr>
        <w:rPr>
          <w:rFonts w:ascii="Times New Roman" w:hAnsi="Times New Roman"/>
          <w:sz w:val="28"/>
          <w:szCs w:val="28"/>
          <w:lang w:val="ru-RU"/>
        </w:rPr>
      </w:pPr>
    </w:p>
    <w:p w:rsidR="006A6EC8" w:rsidRPr="005F3EA0" w:rsidRDefault="006A6EC8" w:rsidP="00D14C27">
      <w:pPr>
        <w:pStyle w:val="a9"/>
        <w:jc w:val="both"/>
        <w:rPr>
          <w:rFonts w:ascii="Times New Roman" w:hAnsi="Times New Roman"/>
          <w:lang w:val="ru-RU"/>
        </w:rPr>
      </w:pPr>
    </w:p>
    <w:sectPr w:rsidR="006A6EC8" w:rsidRPr="005F3EA0" w:rsidSect="00E31F5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6E5" w:rsidRDefault="006E56E5" w:rsidP="0023696E">
      <w:r>
        <w:separator/>
      </w:r>
    </w:p>
  </w:endnote>
  <w:endnote w:type="continuationSeparator" w:id="0">
    <w:p w:rsidR="006E56E5" w:rsidRDefault="006E56E5" w:rsidP="002369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6E5" w:rsidRDefault="006E56E5" w:rsidP="0023696E">
      <w:r>
        <w:separator/>
      </w:r>
    </w:p>
  </w:footnote>
  <w:footnote w:type="continuationSeparator" w:id="0">
    <w:p w:rsidR="006E56E5" w:rsidRDefault="006E56E5" w:rsidP="002369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5CEA27A"/>
    <w:lvl w:ilvl="0">
      <w:numFmt w:val="bullet"/>
      <w:lvlText w:val="*"/>
      <w:lvlJc w:val="left"/>
    </w:lvl>
  </w:abstractNum>
  <w:abstractNum w:abstractNumId="1">
    <w:nsid w:val="0A383E84"/>
    <w:multiLevelType w:val="singleLevel"/>
    <w:tmpl w:val="3B3618DE"/>
    <w:lvl w:ilvl="0">
      <w:start w:val="4"/>
      <w:numFmt w:val="decimal"/>
      <w:lvlText w:val="5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>
    <w:nsid w:val="1F960749"/>
    <w:multiLevelType w:val="singleLevel"/>
    <w:tmpl w:val="6AB04F26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3">
    <w:nsid w:val="26C92E8A"/>
    <w:multiLevelType w:val="hybridMultilevel"/>
    <w:tmpl w:val="43267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662EF"/>
    <w:multiLevelType w:val="hybridMultilevel"/>
    <w:tmpl w:val="5C64D3A4"/>
    <w:lvl w:ilvl="0" w:tplc="B658D454">
      <w:start w:val="1"/>
      <w:numFmt w:val="decimal"/>
      <w:lvlText w:val="%1)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59013362"/>
    <w:multiLevelType w:val="hybridMultilevel"/>
    <w:tmpl w:val="9D66D6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256859"/>
    <w:multiLevelType w:val="singleLevel"/>
    <w:tmpl w:val="B2E825CC"/>
    <w:lvl w:ilvl="0">
      <w:start w:val="10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7">
    <w:nsid w:val="77CE700C"/>
    <w:multiLevelType w:val="hybridMultilevel"/>
    <w:tmpl w:val="4332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FB7101"/>
    <w:multiLevelType w:val="hybridMultilevel"/>
    <w:tmpl w:val="89F4C096"/>
    <w:lvl w:ilvl="0" w:tplc="3202DDEE">
      <w:start w:val="1"/>
      <w:numFmt w:val="decimal"/>
      <w:lvlText w:val="%1."/>
      <w:lvlJc w:val="left"/>
      <w:pPr>
        <w:ind w:left="4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6214"/>
    <w:rsid w:val="00013A3E"/>
    <w:rsid w:val="000643AB"/>
    <w:rsid w:val="00065395"/>
    <w:rsid w:val="00074312"/>
    <w:rsid w:val="000C35BB"/>
    <w:rsid w:val="000E3A37"/>
    <w:rsid w:val="000F51D7"/>
    <w:rsid w:val="000F62CC"/>
    <w:rsid w:val="00117DA4"/>
    <w:rsid w:val="001219CF"/>
    <w:rsid w:val="001374CA"/>
    <w:rsid w:val="00145BFE"/>
    <w:rsid w:val="00162824"/>
    <w:rsid w:val="0016346B"/>
    <w:rsid w:val="001649F7"/>
    <w:rsid w:val="00176AD6"/>
    <w:rsid w:val="001B0C9B"/>
    <w:rsid w:val="001B765B"/>
    <w:rsid w:val="001D4741"/>
    <w:rsid w:val="001E7153"/>
    <w:rsid w:val="0023696E"/>
    <w:rsid w:val="00250BC5"/>
    <w:rsid w:val="0025724B"/>
    <w:rsid w:val="00260BDF"/>
    <w:rsid w:val="00275521"/>
    <w:rsid w:val="0027668D"/>
    <w:rsid w:val="00280838"/>
    <w:rsid w:val="0028188C"/>
    <w:rsid w:val="002909AF"/>
    <w:rsid w:val="00293108"/>
    <w:rsid w:val="002A1398"/>
    <w:rsid w:val="002C10FF"/>
    <w:rsid w:val="002D61D5"/>
    <w:rsid w:val="00307AFD"/>
    <w:rsid w:val="00307E29"/>
    <w:rsid w:val="00312E88"/>
    <w:rsid w:val="00322FC9"/>
    <w:rsid w:val="00340883"/>
    <w:rsid w:val="0034650D"/>
    <w:rsid w:val="00374459"/>
    <w:rsid w:val="00376333"/>
    <w:rsid w:val="003848FF"/>
    <w:rsid w:val="003A22F6"/>
    <w:rsid w:val="003B0971"/>
    <w:rsid w:val="003C1B37"/>
    <w:rsid w:val="003E0ABD"/>
    <w:rsid w:val="00414FBE"/>
    <w:rsid w:val="00415C16"/>
    <w:rsid w:val="00421652"/>
    <w:rsid w:val="0047374E"/>
    <w:rsid w:val="004738D5"/>
    <w:rsid w:val="00475B2C"/>
    <w:rsid w:val="00480BC8"/>
    <w:rsid w:val="00481648"/>
    <w:rsid w:val="004B0B0C"/>
    <w:rsid w:val="004D321F"/>
    <w:rsid w:val="004F2490"/>
    <w:rsid w:val="00513210"/>
    <w:rsid w:val="00545C36"/>
    <w:rsid w:val="005608E9"/>
    <w:rsid w:val="00563A33"/>
    <w:rsid w:val="00586B21"/>
    <w:rsid w:val="005A56E4"/>
    <w:rsid w:val="005D16DF"/>
    <w:rsid w:val="005F3EA0"/>
    <w:rsid w:val="0062178B"/>
    <w:rsid w:val="00626CB0"/>
    <w:rsid w:val="00631641"/>
    <w:rsid w:val="00642786"/>
    <w:rsid w:val="00683496"/>
    <w:rsid w:val="0069258F"/>
    <w:rsid w:val="006A6EC8"/>
    <w:rsid w:val="006C2DA1"/>
    <w:rsid w:val="006E2DE4"/>
    <w:rsid w:val="006E56E5"/>
    <w:rsid w:val="00703DA0"/>
    <w:rsid w:val="00711CF3"/>
    <w:rsid w:val="00766AD0"/>
    <w:rsid w:val="0077704E"/>
    <w:rsid w:val="00820A71"/>
    <w:rsid w:val="00830A46"/>
    <w:rsid w:val="00840B28"/>
    <w:rsid w:val="0085157C"/>
    <w:rsid w:val="008808F0"/>
    <w:rsid w:val="008B5AE4"/>
    <w:rsid w:val="008F758F"/>
    <w:rsid w:val="009122C5"/>
    <w:rsid w:val="0092085B"/>
    <w:rsid w:val="00920900"/>
    <w:rsid w:val="0092755E"/>
    <w:rsid w:val="009362D0"/>
    <w:rsid w:val="009452ED"/>
    <w:rsid w:val="00946248"/>
    <w:rsid w:val="00952934"/>
    <w:rsid w:val="0096150D"/>
    <w:rsid w:val="009700DE"/>
    <w:rsid w:val="009B6214"/>
    <w:rsid w:val="009E310C"/>
    <w:rsid w:val="009E58AA"/>
    <w:rsid w:val="00A05C46"/>
    <w:rsid w:val="00A279A9"/>
    <w:rsid w:val="00A358A7"/>
    <w:rsid w:val="00A52B23"/>
    <w:rsid w:val="00A6344C"/>
    <w:rsid w:val="00A7114C"/>
    <w:rsid w:val="00A92300"/>
    <w:rsid w:val="00A926D1"/>
    <w:rsid w:val="00A96BEC"/>
    <w:rsid w:val="00AA7B4C"/>
    <w:rsid w:val="00AB7CBB"/>
    <w:rsid w:val="00AE0D5B"/>
    <w:rsid w:val="00B25683"/>
    <w:rsid w:val="00B44ED8"/>
    <w:rsid w:val="00B5166D"/>
    <w:rsid w:val="00B56B51"/>
    <w:rsid w:val="00B70E01"/>
    <w:rsid w:val="00BA08A9"/>
    <w:rsid w:val="00BB032B"/>
    <w:rsid w:val="00BF3280"/>
    <w:rsid w:val="00C5350D"/>
    <w:rsid w:val="00C563F5"/>
    <w:rsid w:val="00C564E0"/>
    <w:rsid w:val="00C80A39"/>
    <w:rsid w:val="00C81CE7"/>
    <w:rsid w:val="00C86B6D"/>
    <w:rsid w:val="00CB7458"/>
    <w:rsid w:val="00CD1114"/>
    <w:rsid w:val="00CD363A"/>
    <w:rsid w:val="00D011DA"/>
    <w:rsid w:val="00D07221"/>
    <w:rsid w:val="00D14C27"/>
    <w:rsid w:val="00D23E2B"/>
    <w:rsid w:val="00D30AE1"/>
    <w:rsid w:val="00D36063"/>
    <w:rsid w:val="00D41931"/>
    <w:rsid w:val="00D47131"/>
    <w:rsid w:val="00D72E04"/>
    <w:rsid w:val="00D85C23"/>
    <w:rsid w:val="00D96F7B"/>
    <w:rsid w:val="00DB6985"/>
    <w:rsid w:val="00DC1A8C"/>
    <w:rsid w:val="00DC4BD4"/>
    <w:rsid w:val="00E12F96"/>
    <w:rsid w:val="00E158CB"/>
    <w:rsid w:val="00E20E1A"/>
    <w:rsid w:val="00E31F5A"/>
    <w:rsid w:val="00E853E5"/>
    <w:rsid w:val="00E94C8E"/>
    <w:rsid w:val="00ED216F"/>
    <w:rsid w:val="00ED41BF"/>
    <w:rsid w:val="00ED75D3"/>
    <w:rsid w:val="00F10113"/>
    <w:rsid w:val="00F63C3D"/>
    <w:rsid w:val="00F77087"/>
    <w:rsid w:val="00FA3C6D"/>
    <w:rsid w:val="00FC7D91"/>
    <w:rsid w:val="00FF3280"/>
    <w:rsid w:val="00FF4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1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62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2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2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2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2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2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2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2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2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2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B62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62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9B62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62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B62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9B62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B62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B621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9B62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B62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B62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9B621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9B6214"/>
    <w:rPr>
      <w:b/>
      <w:bCs/>
    </w:rPr>
  </w:style>
  <w:style w:type="character" w:styleId="a8">
    <w:name w:val="Emphasis"/>
    <w:basedOn w:val="a0"/>
    <w:uiPriority w:val="20"/>
    <w:qFormat/>
    <w:rsid w:val="009B621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9B6214"/>
    <w:rPr>
      <w:szCs w:val="32"/>
    </w:rPr>
  </w:style>
  <w:style w:type="paragraph" w:styleId="aa">
    <w:name w:val="List Paragraph"/>
    <w:basedOn w:val="a"/>
    <w:uiPriority w:val="34"/>
    <w:qFormat/>
    <w:rsid w:val="009B621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6214"/>
    <w:rPr>
      <w:i/>
    </w:rPr>
  </w:style>
  <w:style w:type="character" w:customStyle="1" w:styleId="22">
    <w:name w:val="Цитата 2 Знак"/>
    <w:basedOn w:val="a0"/>
    <w:link w:val="21"/>
    <w:uiPriority w:val="29"/>
    <w:rsid w:val="009B621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9B621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9B6214"/>
    <w:rPr>
      <w:b/>
      <w:i/>
      <w:sz w:val="24"/>
    </w:rPr>
  </w:style>
  <w:style w:type="character" w:styleId="ad">
    <w:name w:val="Subtle Emphasis"/>
    <w:uiPriority w:val="19"/>
    <w:qFormat/>
    <w:rsid w:val="009B621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9B621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9B621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9B621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9B621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9B6214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2369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23696E"/>
    <w:rPr>
      <w:sz w:val="24"/>
      <w:szCs w:val="24"/>
    </w:rPr>
  </w:style>
  <w:style w:type="paragraph" w:styleId="af5">
    <w:name w:val="footer"/>
    <w:basedOn w:val="a"/>
    <w:link w:val="af6"/>
    <w:uiPriority w:val="99"/>
    <w:semiHidden/>
    <w:unhideWhenUsed/>
    <w:rsid w:val="0023696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23696E"/>
    <w:rPr>
      <w:sz w:val="24"/>
      <w:szCs w:val="24"/>
    </w:rPr>
  </w:style>
  <w:style w:type="paragraph" w:customStyle="1" w:styleId="dktexleft">
    <w:name w:val="dktexleft"/>
    <w:basedOn w:val="a"/>
    <w:rsid w:val="001B765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7">
    <w:name w:val="Hyperlink"/>
    <w:basedOn w:val="a0"/>
    <w:uiPriority w:val="99"/>
    <w:semiHidden/>
    <w:unhideWhenUsed/>
    <w:rsid w:val="001B765B"/>
    <w:rPr>
      <w:color w:val="0000FF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37633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763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5FEE7-0BDA-429B-BF75-981F2DE36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7</cp:revision>
  <cp:lastPrinted>2017-02-01T03:24:00Z</cp:lastPrinted>
  <dcterms:created xsi:type="dcterms:W3CDTF">2017-01-31T08:57:00Z</dcterms:created>
  <dcterms:modified xsi:type="dcterms:W3CDTF">2017-02-01T03:30:00Z</dcterms:modified>
</cp:coreProperties>
</file>