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AA" w:rsidRPr="00BE02AA" w:rsidRDefault="00BE02AA" w:rsidP="00BE02AA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BE02AA" w:rsidRPr="00BE02AA" w:rsidRDefault="00BE02AA" w:rsidP="00BE02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4"/>
          <w:szCs w:val="24"/>
        </w:rPr>
        <w:t>КАРГАСОКСКИЙ РАЙОН ТОМСКАЯ ОБЛАСТЬ</w:t>
      </w:r>
    </w:p>
    <w:p w:rsidR="00BE02AA" w:rsidRPr="00BE02AA" w:rsidRDefault="00BE02AA" w:rsidP="00BE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УСТЬ-ЧИЖАПСКОГО СЕЛЬСКОГО ПОСЕЛЕНИЯ </w:t>
      </w:r>
    </w:p>
    <w:p w:rsidR="00BE02AA" w:rsidRPr="00BE02AA" w:rsidRDefault="00BE02AA" w:rsidP="00BE02A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2AA" w:rsidRPr="00BE02AA" w:rsidRDefault="00BE02AA" w:rsidP="008D2F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b/>
          <w:sz w:val="24"/>
          <w:szCs w:val="24"/>
        </w:rPr>
        <w:t>РАСПОРЯЖЕНИЕ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2AA" w:rsidRPr="00C50FE6" w:rsidRDefault="00C50FE6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F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3B2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B338F" w:rsidRPr="00C50FE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D2F5D">
        <w:rPr>
          <w:rFonts w:ascii="Times New Roman" w:eastAsia="Times New Roman" w:hAnsi="Times New Roman" w:cs="Times New Roman"/>
          <w:sz w:val="24"/>
          <w:szCs w:val="24"/>
        </w:rPr>
        <w:t>6</w:t>
      </w:r>
      <w:r w:rsidR="005B338F" w:rsidRPr="00C50FE6">
        <w:rPr>
          <w:rFonts w:ascii="Times New Roman" w:eastAsia="Times New Roman" w:hAnsi="Times New Roman" w:cs="Times New Roman"/>
          <w:sz w:val="24"/>
          <w:szCs w:val="24"/>
        </w:rPr>
        <w:t>.2020</w:t>
      </w:r>
      <w:r w:rsidR="00BE02AA" w:rsidRPr="00C50FE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8D2F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№</w:t>
      </w:r>
      <w:r w:rsidR="00BE02AA" w:rsidRPr="00C50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7A9" w:rsidRPr="00C50FE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0FE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BE02AA" w:rsidRPr="00C50FE6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0FE6" w:rsidRPr="00C50FE6" w:rsidRDefault="00C50FE6" w:rsidP="0016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FE6">
        <w:rPr>
          <w:rFonts w:ascii="Times New Roman" w:eastAsia="Times New Roman" w:hAnsi="Times New Roman" w:cs="Times New Roman"/>
          <w:sz w:val="24"/>
          <w:szCs w:val="24"/>
        </w:rPr>
        <w:t xml:space="preserve">Об организационно-технических </w:t>
      </w:r>
    </w:p>
    <w:p w:rsidR="00C50FE6" w:rsidRPr="00C50FE6" w:rsidRDefault="00C50FE6" w:rsidP="0016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FE6">
        <w:rPr>
          <w:rFonts w:ascii="Times New Roman" w:eastAsia="Times New Roman" w:hAnsi="Times New Roman" w:cs="Times New Roman"/>
          <w:sz w:val="24"/>
          <w:szCs w:val="24"/>
        </w:rPr>
        <w:t xml:space="preserve">мероприятиях по подготовке и </w:t>
      </w:r>
    </w:p>
    <w:p w:rsidR="00C50FE6" w:rsidRPr="00C50FE6" w:rsidRDefault="00C50FE6" w:rsidP="0016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FE6">
        <w:rPr>
          <w:rFonts w:ascii="Times New Roman" w:eastAsia="Times New Roman" w:hAnsi="Times New Roman" w:cs="Times New Roman"/>
          <w:sz w:val="24"/>
          <w:szCs w:val="24"/>
        </w:rPr>
        <w:t xml:space="preserve">проведению общероссийского голосования </w:t>
      </w:r>
    </w:p>
    <w:p w:rsidR="00C50FE6" w:rsidRPr="00C50FE6" w:rsidRDefault="00C50FE6" w:rsidP="0016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FE6">
        <w:rPr>
          <w:rFonts w:ascii="Times New Roman" w:eastAsia="Times New Roman" w:hAnsi="Times New Roman" w:cs="Times New Roman"/>
          <w:sz w:val="24"/>
          <w:szCs w:val="24"/>
        </w:rPr>
        <w:t>по вопросу одобрения изменений</w:t>
      </w:r>
    </w:p>
    <w:p w:rsidR="0016438F" w:rsidRPr="00C50FE6" w:rsidRDefault="00C50FE6" w:rsidP="0016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FE6">
        <w:rPr>
          <w:rFonts w:ascii="Times New Roman" w:eastAsia="Times New Roman" w:hAnsi="Times New Roman" w:cs="Times New Roman"/>
          <w:sz w:val="24"/>
          <w:szCs w:val="24"/>
        </w:rPr>
        <w:t xml:space="preserve"> в Конституцию РФ</w:t>
      </w:r>
    </w:p>
    <w:p w:rsidR="00FA6E15" w:rsidRPr="00C50FE6" w:rsidRDefault="00FA6E15" w:rsidP="0016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2AA" w:rsidRPr="00C50FE6" w:rsidRDefault="00C50FE6" w:rsidP="00C50F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50FE6">
        <w:rPr>
          <w:rFonts w:ascii="Times New Roman" w:eastAsia="Times New Roman" w:hAnsi="Times New Roman" w:cs="Times New Roman"/>
          <w:sz w:val="24"/>
          <w:szCs w:val="24"/>
        </w:rPr>
        <w:t>В соответствии с протоколом Антитеррористической комиссии муниципального образования «Каргасокский район» № 4 от 16.06.2020</w:t>
      </w:r>
    </w:p>
    <w:p w:rsidR="00BE02AA" w:rsidRPr="00C50FE6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0FE6" w:rsidRDefault="00903B23" w:rsidP="00EF2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50FE6">
        <w:rPr>
          <w:rFonts w:ascii="Times New Roman" w:eastAsia="Times New Roman" w:hAnsi="Times New Roman" w:cs="Times New Roman"/>
          <w:sz w:val="24"/>
          <w:szCs w:val="24"/>
        </w:rPr>
        <w:t xml:space="preserve">Главе Усть-Чижапского сельского поселения – </w:t>
      </w:r>
      <w:proofErr w:type="spellStart"/>
      <w:r w:rsidR="00C50FE6">
        <w:rPr>
          <w:rFonts w:ascii="Times New Roman" w:eastAsia="Times New Roman" w:hAnsi="Times New Roman" w:cs="Times New Roman"/>
          <w:sz w:val="24"/>
          <w:szCs w:val="24"/>
        </w:rPr>
        <w:t>Голещихину</w:t>
      </w:r>
      <w:proofErr w:type="spellEnd"/>
      <w:r w:rsidR="00D42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0FE6">
        <w:rPr>
          <w:rFonts w:ascii="Times New Roman" w:eastAsia="Times New Roman" w:hAnsi="Times New Roman" w:cs="Times New Roman"/>
          <w:sz w:val="24"/>
          <w:szCs w:val="24"/>
        </w:rPr>
        <w:t>С.М</w:t>
      </w:r>
      <w:proofErr w:type="spellEnd"/>
      <w:r w:rsidR="00C50FE6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</w:p>
    <w:p w:rsidR="00C50FE6" w:rsidRDefault="00903B23" w:rsidP="004C4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C50FE6">
        <w:rPr>
          <w:rFonts w:ascii="Times New Roman" w:eastAsia="Times New Roman" w:hAnsi="Times New Roman" w:cs="Times New Roman"/>
          <w:sz w:val="24"/>
          <w:szCs w:val="24"/>
        </w:rPr>
        <w:t>-обеспечить контроль за выполнением организационных и технических мер безопасности в зданиях и помещениях избирательной комиссией, в здания</w:t>
      </w:r>
      <w:r w:rsidR="00D42E73">
        <w:rPr>
          <w:rFonts w:ascii="Times New Roman" w:eastAsia="Times New Roman" w:hAnsi="Times New Roman" w:cs="Times New Roman"/>
          <w:sz w:val="24"/>
          <w:szCs w:val="24"/>
        </w:rPr>
        <w:t>х и помещениях для голосования;</w:t>
      </w:r>
    </w:p>
    <w:p w:rsidR="00D42E73" w:rsidRDefault="00D42E73" w:rsidP="004C4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-усиленный пропускной режим в помещения объектов, в которых размещены участки для голосования;</w:t>
      </w:r>
    </w:p>
    <w:p w:rsidR="00D42E73" w:rsidRDefault="00D42E73" w:rsidP="004C4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-проведение инструктажа с персоналом вышеуказанных объектов. В части касающейся антитеррористической защищенности и безопасности, направленного на исключение возможности подготовки противоправных деяний до момента начала голосования;</w:t>
      </w:r>
    </w:p>
    <w:p w:rsidR="00D42E73" w:rsidRDefault="00D42E73" w:rsidP="004C4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-во взаимодействии с правоохранительными органами комиссионный осмотр помещений вышеуказанных объектов на наличие подозрительных предметов, с дальнейшим исключением из доступа в помещения, не используемые в голосовании; </w:t>
      </w:r>
    </w:p>
    <w:p w:rsidR="00D42E73" w:rsidRDefault="00D42E73" w:rsidP="004C4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-свободный доступ к путям эвакуации, а также наличие исправных средств пожаротушения;</w:t>
      </w:r>
    </w:p>
    <w:p w:rsidR="004C4515" w:rsidRDefault="00D42E73" w:rsidP="004C4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-во взаимодействии с руководителями и собственниками объектов, в которых располагаются места для голосования, беспрепятственный</w:t>
      </w:r>
      <w:r w:rsidR="004C4515">
        <w:rPr>
          <w:rFonts w:ascii="Times New Roman" w:eastAsia="Times New Roman" w:hAnsi="Times New Roman" w:cs="Times New Roman"/>
          <w:sz w:val="24"/>
          <w:szCs w:val="24"/>
        </w:rPr>
        <w:t xml:space="preserve"> подъезд противопожарной, аварийной и другой специальной техники в случае возникновения ЧС, а также работоспособность средств пожаротушения (противопожарных гидрантов и резервуаров воды) в окружении данных объектов и территорий; </w:t>
      </w:r>
    </w:p>
    <w:p w:rsidR="008D2F5D" w:rsidRDefault="004C4515" w:rsidP="004C4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-в целях обеспечения бесперебойного снабжения электроэнергией избирательных участков исключить проведение несанкционированных раскопок и земельных работ в населенных пунктах сельских поселений в период проведения голосования; </w:t>
      </w:r>
    </w:p>
    <w:p w:rsidR="00D42E73" w:rsidRDefault="00903B23" w:rsidP="004C4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8D2F5D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Организовать: </w:t>
      </w:r>
    </w:p>
    <w:p w:rsidR="00903B23" w:rsidRDefault="008D2F5D" w:rsidP="004C4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-в период подготовки и проведения голосования </w:t>
      </w:r>
      <w:r w:rsidR="00903B23">
        <w:rPr>
          <w:rFonts w:ascii="Times New Roman" w:eastAsia="Times New Roman" w:hAnsi="Times New Roman" w:cs="Times New Roman"/>
          <w:sz w:val="24"/>
          <w:szCs w:val="24"/>
        </w:rPr>
        <w:t>постоянный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обмен информацией с правоохранительными органами</w:t>
      </w:r>
      <w:r w:rsidR="00903B23">
        <w:rPr>
          <w:rFonts w:ascii="Times New Roman" w:eastAsia="Times New Roman" w:hAnsi="Times New Roman" w:cs="Times New Roman"/>
          <w:sz w:val="24"/>
          <w:szCs w:val="24"/>
        </w:rPr>
        <w:t xml:space="preserve"> по обеспечению безлопастного функционирования объектов и территорий, оказание содействия в ликвидации возникающих угроз безопасности;</w:t>
      </w:r>
    </w:p>
    <w:p w:rsidR="00903B23" w:rsidRDefault="00903B23" w:rsidP="004C4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-в соответствии с памяткой по действиям должностных лиц избирательной комиссии при поступлении информации о заложенном взрывном устройстве, подготовленной Избирательной комиссией Российской Федерации, обработка алгоритма действий при поступлении сообщений угрозы террористического характера в отношении мест голосования; </w:t>
      </w:r>
    </w:p>
    <w:p w:rsidR="00EF2ED0" w:rsidRDefault="00903B23" w:rsidP="00EF2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-с 8-00 часов 25 июня 2020 и до определения результатов голосования дежурство сотрудников Администрации сельского поселения.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1) </w:t>
      </w:r>
    </w:p>
    <w:p w:rsidR="00EF2ED0" w:rsidRDefault="00EF2ED0" w:rsidP="00EF2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EF2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«ЖКХ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Берёзовское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»- Герасимову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.:</w:t>
      </w:r>
    </w:p>
    <w:p w:rsidR="00EF2ED0" w:rsidRPr="00C50FE6" w:rsidRDefault="00EF2ED0" w:rsidP="00EF2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-обеспечить наличие резервных источников электропитания избирательных участков для бесперебойного функционирования технических средств.</w:t>
      </w:r>
    </w:p>
    <w:p w:rsidR="008D2F5D" w:rsidRDefault="008D2F5D" w:rsidP="004C4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B23" w:rsidRDefault="00EF2ED0" w:rsidP="004C4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903B23">
        <w:rPr>
          <w:rFonts w:ascii="Times New Roman" w:eastAsia="Times New Roman" w:hAnsi="Times New Roman" w:cs="Times New Roman"/>
          <w:sz w:val="24"/>
          <w:szCs w:val="24"/>
        </w:rPr>
        <w:t xml:space="preserve">. Специалисту 1 категории – Алексеевой </w:t>
      </w:r>
      <w:proofErr w:type="spellStart"/>
      <w:r w:rsidR="00903B23">
        <w:rPr>
          <w:rFonts w:ascii="Times New Roman" w:eastAsia="Times New Roman" w:hAnsi="Times New Roman" w:cs="Times New Roman"/>
          <w:sz w:val="24"/>
          <w:szCs w:val="24"/>
        </w:rPr>
        <w:t>Д.И</w:t>
      </w:r>
      <w:proofErr w:type="spellEnd"/>
      <w:r w:rsidR="00903B23">
        <w:rPr>
          <w:rFonts w:ascii="Times New Roman" w:eastAsia="Times New Roman" w:hAnsi="Times New Roman" w:cs="Times New Roman"/>
          <w:sz w:val="24"/>
          <w:szCs w:val="24"/>
        </w:rPr>
        <w:t xml:space="preserve">. ознакомить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сотрудников Администрации Усть-Чижапского сельского поселения </w:t>
      </w:r>
      <w:r w:rsidR="00903B23">
        <w:rPr>
          <w:rFonts w:ascii="Times New Roman" w:eastAsia="Times New Roman" w:hAnsi="Times New Roman" w:cs="Times New Roman"/>
          <w:sz w:val="24"/>
          <w:szCs w:val="24"/>
        </w:rPr>
        <w:t xml:space="preserve">с настоящим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распоряжением. </w:t>
      </w:r>
    </w:p>
    <w:p w:rsidR="00903B23" w:rsidRDefault="00EF2ED0" w:rsidP="004C4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03B23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исполнением настоящего распоряжения оставляю за собой. </w:t>
      </w:r>
    </w:p>
    <w:p w:rsidR="00EF2ED0" w:rsidRDefault="00EF2ED0" w:rsidP="004C4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Pr="00C50FE6" w:rsidRDefault="00EF2ED0" w:rsidP="004C4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0FE6" w:rsidRPr="00C50FE6" w:rsidRDefault="00C50FE6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044" w:rsidRDefault="00A3334D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FE6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BE02AA" w:rsidRPr="00C50FE6">
        <w:rPr>
          <w:rFonts w:ascii="Times New Roman" w:eastAsia="Times New Roman" w:hAnsi="Times New Roman" w:cs="Times New Roman"/>
          <w:sz w:val="24"/>
          <w:szCs w:val="24"/>
        </w:rPr>
        <w:t xml:space="preserve"> поселения                                                            </w:t>
      </w:r>
      <w:r w:rsidR="00C50FE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BE02AA" w:rsidRPr="00C50FE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33761" w:rsidRPr="00C50FE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34518" w:rsidRPr="00C50FE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E02AA" w:rsidRPr="00C50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FE6">
        <w:rPr>
          <w:rFonts w:ascii="Times New Roman" w:eastAsia="Times New Roman" w:hAnsi="Times New Roman" w:cs="Times New Roman"/>
          <w:sz w:val="24"/>
          <w:szCs w:val="24"/>
        </w:rPr>
        <w:t>С.М</w:t>
      </w:r>
      <w:proofErr w:type="spellEnd"/>
      <w:r w:rsidRPr="00C50F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50FE6">
        <w:rPr>
          <w:rFonts w:ascii="Times New Roman" w:eastAsia="Times New Roman" w:hAnsi="Times New Roman" w:cs="Times New Roman"/>
          <w:sz w:val="24"/>
          <w:szCs w:val="24"/>
        </w:rPr>
        <w:t>Голещихин</w:t>
      </w:r>
      <w:proofErr w:type="spellEnd"/>
    </w:p>
    <w:p w:rsidR="00EF2ED0" w:rsidRDefault="00EF2ED0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F2ED0">
        <w:rPr>
          <w:rFonts w:ascii="Times New Roman" w:eastAsia="Times New Roman" w:hAnsi="Times New Roman" w:cs="Times New Roman"/>
          <w:b/>
          <w:sz w:val="24"/>
          <w:szCs w:val="24"/>
        </w:rPr>
        <w:t>С настоящим распоряжением ознакомлен (а):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Специалист 1 категории                                                                                   Алексеева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2ED0" w:rsidRDefault="00EF2ED0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3B23" w:rsidRDefault="00EF2ED0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Ольшанская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3B23" w:rsidRDefault="00903B23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 распоряжению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Усть-Чижапского с/п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№ 34 от 24.06.2020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03B23" w:rsidRDefault="00903B23" w:rsidP="00903B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3B23" w:rsidRPr="00903B23" w:rsidRDefault="00903B23" w:rsidP="00EF2ED0">
      <w:pPr>
        <w:tabs>
          <w:tab w:val="left" w:pos="375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ГРАФИК ДЕЖУРСТВ </w:t>
      </w:r>
      <w:r w:rsidR="00EF2ED0">
        <w:rPr>
          <w:rFonts w:ascii="Times New Roman" w:eastAsia="Times New Roman" w:hAnsi="Times New Roman" w:cs="Times New Roman"/>
          <w:sz w:val="24"/>
          <w:szCs w:val="24"/>
        </w:rPr>
        <w:br/>
        <w:t>на период  мероприятий по подготовке и проведению общероссийского голосования по вопросу одобрения изменений в Конституцию РФ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4"/>
        <w:gridCol w:w="1296"/>
        <w:gridCol w:w="7245"/>
      </w:tblGrid>
      <w:tr w:rsidR="00903B23" w:rsidTr="00EF2ED0">
        <w:tc>
          <w:tcPr>
            <w:tcW w:w="1213" w:type="dxa"/>
          </w:tcPr>
          <w:p w:rsidR="00903B23" w:rsidRDefault="00EF2ED0" w:rsidP="00903B23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96" w:type="dxa"/>
          </w:tcPr>
          <w:p w:rsidR="00903B23" w:rsidRDefault="00EF2ED0" w:rsidP="00903B23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772" w:type="dxa"/>
          </w:tcPr>
          <w:p w:rsidR="00903B23" w:rsidRDefault="00EF2ED0" w:rsidP="00903B23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F2ED0" w:rsidTr="00EF2ED0">
        <w:tc>
          <w:tcPr>
            <w:tcW w:w="1213" w:type="dxa"/>
          </w:tcPr>
          <w:p w:rsidR="00EF2ED0" w:rsidRDefault="00EF2ED0" w:rsidP="00EF2ED0">
            <w:r w:rsidRPr="000D4DD4">
              <w:rPr>
                <w:rFonts w:ascii="Times New Roman" w:eastAsia="Times New Roman" w:hAnsi="Times New Roman" w:cs="Times New Roman"/>
                <w:sz w:val="24"/>
                <w:szCs w:val="24"/>
              </w:rPr>
              <w:t>с 8:00 до 20:00</w:t>
            </w:r>
          </w:p>
        </w:tc>
        <w:tc>
          <w:tcPr>
            <w:tcW w:w="1296" w:type="dxa"/>
          </w:tcPr>
          <w:p w:rsidR="00EF2ED0" w:rsidRDefault="00EF2ED0" w:rsidP="00EF2ED0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7772" w:type="dxa"/>
          </w:tcPr>
          <w:p w:rsidR="00EF2ED0" w:rsidRDefault="00EF2ED0" w:rsidP="00EF2ED0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1 категории – Алексеева Дарья Игоревна </w:t>
            </w:r>
          </w:p>
        </w:tc>
      </w:tr>
      <w:tr w:rsidR="00EF2ED0" w:rsidTr="00EF2ED0">
        <w:tc>
          <w:tcPr>
            <w:tcW w:w="1213" w:type="dxa"/>
          </w:tcPr>
          <w:p w:rsidR="00EF2ED0" w:rsidRDefault="00EF2ED0" w:rsidP="00EF2ED0">
            <w:r w:rsidRPr="000D4DD4">
              <w:rPr>
                <w:rFonts w:ascii="Times New Roman" w:eastAsia="Times New Roman" w:hAnsi="Times New Roman" w:cs="Times New Roman"/>
                <w:sz w:val="24"/>
                <w:szCs w:val="24"/>
              </w:rPr>
              <w:t>с 8:00 до 20:00</w:t>
            </w:r>
          </w:p>
        </w:tc>
        <w:tc>
          <w:tcPr>
            <w:tcW w:w="1296" w:type="dxa"/>
          </w:tcPr>
          <w:p w:rsidR="00EF2ED0" w:rsidRDefault="00EF2ED0" w:rsidP="00EF2ED0">
            <w:r w:rsidRPr="00127C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27CA0">
              <w:rPr>
                <w:rFonts w:ascii="Times New Roman" w:eastAsia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7772" w:type="dxa"/>
          </w:tcPr>
          <w:p w:rsidR="00EF2ED0" w:rsidRDefault="00EF2ED0" w:rsidP="00EF2ED0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 – Ольшанская Ирина Сергеевна</w:t>
            </w:r>
          </w:p>
        </w:tc>
      </w:tr>
      <w:tr w:rsidR="00EF2ED0" w:rsidTr="00EF2ED0">
        <w:tc>
          <w:tcPr>
            <w:tcW w:w="1213" w:type="dxa"/>
          </w:tcPr>
          <w:p w:rsidR="00EF2ED0" w:rsidRDefault="00EF2ED0" w:rsidP="00EF2ED0">
            <w:r w:rsidRPr="000D4DD4">
              <w:rPr>
                <w:rFonts w:ascii="Times New Roman" w:eastAsia="Times New Roman" w:hAnsi="Times New Roman" w:cs="Times New Roman"/>
                <w:sz w:val="24"/>
                <w:szCs w:val="24"/>
              </w:rPr>
              <w:t>с 8:00 до 20:00</w:t>
            </w:r>
          </w:p>
        </w:tc>
        <w:tc>
          <w:tcPr>
            <w:tcW w:w="1296" w:type="dxa"/>
          </w:tcPr>
          <w:p w:rsidR="00EF2ED0" w:rsidRDefault="00EF2ED0" w:rsidP="00EF2ED0">
            <w:r w:rsidRPr="00127C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7CA0">
              <w:rPr>
                <w:rFonts w:ascii="Times New Roman" w:eastAsia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7772" w:type="dxa"/>
          </w:tcPr>
          <w:p w:rsidR="00EF2ED0" w:rsidRDefault="00EF2ED0" w:rsidP="00EF2ED0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Усть-Чижапского сельского поселения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Голещихин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Михайлович </w:t>
            </w:r>
          </w:p>
        </w:tc>
      </w:tr>
      <w:tr w:rsidR="00EF2ED0" w:rsidTr="00EF2ED0">
        <w:tc>
          <w:tcPr>
            <w:tcW w:w="1213" w:type="dxa"/>
          </w:tcPr>
          <w:p w:rsidR="00EF2ED0" w:rsidRDefault="00EF2ED0" w:rsidP="00EF2ED0">
            <w:r w:rsidRPr="000D4DD4">
              <w:rPr>
                <w:rFonts w:ascii="Times New Roman" w:eastAsia="Times New Roman" w:hAnsi="Times New Roman" w:cs="Times New Roman"/>
                <w:sz w:val="24"/>
                <w:szCs w:val="24"/>
              </w:rPr>
              <w:t>с 8:00 до 20:00</w:t>
            </w:r>
          </w:p>
        </w:tc>
        <w:tc>
          <w:tcPr>
            <w:tcW w:w="1296" w:type="dxa"/>
          </w:tcPr>
          <w:p w:rsidR="00EF2ED0" w:rsidRDefault="00EF2ED0" w:rsidP="00EF2ED0">
            <w:r w:rsidRPr="00127C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27CA0">
              <w:rPr>
                <w:rFonts w:ascii="Times New Roman" w:eastAsia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7772" w:type="dxa"/>
          </w:tcPr>
          <w:p w:rsidR="00EF2ED0" w:rsidRDefault="00EF2ED0" w:rsidP="00EF2ED0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категории – Алексеева Дарья Игоревна</w:t>
            </w:r>
          </w:p>
        </w:tc>
      </w:tr>
      <w:tr w:rsidR="00EF2ED0" w:rsidTr="00EF2ED0">
        <w:tc>
          <w:tcPr>
            <w:tcW w:w="1213" w:type="dxa"/>
          </w:tcPr>
          <w:p w:rsidR="00EF2ED0" w:rsidRDefault="00EF2ED0" w:rsidP="00EF2ED0">
            <w:r w:rsidRPr="000D4DD4">
              <w:rPr>
                <w:rFonts w:ascii="Times New Roman" w:eastAsia="Times New Roman" w:hAnsi="Times New Roman" w:cs="Times New Roman"/>
                <w:sz w:val="24"/>
                <w:szCs w:val="24"/>
              </w:rPr>
              <w:t>с 8:00 до 20:00</w:t>
            </w:r>
          </w:p>
        </w:tc>
        <w:tc>
          <w:tcPr>
            <w:tcW w:w="1296" w:type="dxa"/>
          </w:tcPr>
          <w:p w:rsidR="00EF2ED0" w:rsidRDefault="00EF2ED0" w:rsidP="00EF2ED0">
            <w:r w:rsidRPr="00127C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27CA0">
              <w:rPr>
                <w:rFonts w:ascii="Times New Roman" w:eastAsia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7772" w:type="dxa"/>
          </w:tcPr>
          <w:p w:rsidR="00EF2ED0" w:rsidRDefault="00EF2ED0" w:rsidP="00EF2ED0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Усть-Чижапского сельского поселения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Голещихин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</w:tr>
      <w:tr w:rsidR="00EF2ED0" w:rsidTr="00EF2ED0">
        <w:trPr>
          <w:trHeight w:val="405"/>
        </w:trPr>
        <w:tc>
          <w:tcPr>
            <w:tcW w:w="1213" w:type="dxa"/>
          </w:tcPr>
          <w:p w:rsidR="00EF2ED0" w:rsidRDefault="00EF2ED0" w:rsidP="00EF2ED0">
            <w:r w:rsidRPr="000D4DD4">
              <w:rPr>
                <w:rFonts w:ascii="Times New Roman" w:eastAsia="Times New Roman" w:hAnsi="Times New Roman" w:cs="Times New Roman"/>
                <w:sz w:val="24"/>
                <w:szCs w:val="24"/>
              </w:rPr>
              <w:t>с 8:00 до 20:00</w:t>
            </w:r>
          </w:p>
        </w:tc>
        <w:tc>
          <w:tcPr>
            <w:tcW w:w="1296" w:type="dxa"/>
          </w:tcPr>
          <w:p w:rsidR="00EF2ED0" w:rsidRDefault="00EF2ED0" w:rsidP="00EF2E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127CA0">
              <w:rPr>
                <w:rFonts w:ascii="Times New Roman" w:eastAsia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7772" w:type="dxa"/>
          </w:tcPr>
          <w:p w:rsidR="00EF2ED0" w:rsidRDefault="00EF2ED0" w:rsidP="00EF2ED0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 – Ольшанская Ирина Сергеевна</w:t>
            </w:r>
          </w:p>
        </w:tc>
      </w:tr>
      <w:tr w:rsidR="00EF2ED0" w:rsidTr="00EF2ED0">
        <w:trPr>
          <w:trHeight w:val="150"/>
        </w:trPr>
        <w:tc>
          <w:tcPr>
            <w:tcW w:w="1213" w:type="dxa"/>
          </w:tcPr>
          <w:p w:rsidR="00EF2ED0" w:rsidRPr="000D4DD4" w:rsidRDefault="00EF2ED0" w:rsidP="00EF2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8:00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определения результатов голосования 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F2ED0" w:rsidRDefault="00EF2ED0" w:rsidP="00EF2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01.07.2020</w:t>
            </w:r>
          </w:p>
        </w:tc>
        <w:tc>
          <w:tcPr>
            <w:tcW w:w="7772" w:type="dxa"/>
          </w:tcPr>
          <w:p w:rsidR="00EF2ED0" w:rsidRDefault="00EF2ED0" w:rsidP="00EF2ED0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Усть-Чижапского сельского поселения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Голещихин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</w:tr>
    </w:tbl>
    <w:p w:rsidR="00903B23" w:rsidRPr="00903B23" w:rsidRDefault="00903B23" w:rsidP="00903B23">
      <w:pPr>
        <w:tabs>
          <w:tab w:val="left" w:pos="375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903B23" w:rsidRPr="00903B23" w:rsidSect="00C50FE6">
      <w:pgSz w:w="11905" w:h="16837" w:code="9"/>
      <w:pgMar w:top="567" w:right="706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416A"/>
    <w:multiLevelType w:val="multilevel"/>
    <w:tmpl w:val="CBFAD6D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CF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DDE"/>
    <w:rsid w:val="000070F1"/>
    <w:rsid w:val="0001104E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3EF5"/>
    <w:rsid w:val="0002497B"/>
    <w:rsid w:val="00024A35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5A0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5780"/>
    <w:rsid w:val="00056A5C"/>
    <w:rsid w:val="00056B02"/>
    <w:rsid w:val="000609BE"/>
    <w:rsid w:val="00060C78"/>
    <w:rsid w:val="00061C7E"/>
    <w:rsid w:val="00061E90"/>
    <w:rsid w:val="00061FD6"/>
    <w:rsid w:val="0006273A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85B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03B3"/>
    <w:rsid w:val="000812BF"/>
    <w:rsid w:val="00081BDD"/>
    <w:rsid w:val="00081C47"/>
    <w:rsid w:val="00082720"/>
    <w:rsid w:val="000833D5"/>
    <w:rsid w:val="000834BA"/>
    <w:rsid w:val="0008417D"/>
    <w:rsid w:val="000843B9"/>
    <w:rsid w:val="00084617"/>
    <w:rsid w:val="00084963"/>
    <w:rsid w:val="00085289"/>
    <w:rsid w:val="00085F8A"/>
    <w:rsid w:val="00086F91"/>
    <w:rsid w:val="000879C3"/>
    <w:rsid w:val="00087C82"/>
    <w:rsid w:val="000906EE"/>
    <w:rsid w:val="00091645"/>
    <w:rsid w:val="00092824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4329"/>
    <w:rsid w:val="000A5C01"/>
    <w:rsid w:val="000A5E94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B7B1D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5C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387"/>
    <w:rsid w:val="000F1D3F"/>
    <w:rsid w:val="000F237E"/>
    <w:rsid w:val="000F2B1A"/>
    <w:rsid w:val="000F2CB9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8B3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352C"/>
    <w:rsid w:val="001266BD"/>
    <w:rsid w:val="00127445"/>
    <w:rsid w:val="0012747F"/>
    <w:rsid w:val="0013043B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3292"/>
    <w:rsid w:val="00143443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38F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2786"/>
    <w:rsid w:val="0017326E"/>
    <w:rsid w:val="001739EF"/>
    <w:rsid w:val="00173F5D"/>
    <w:rsid w:val="00174490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1CBD"/>
    <w:rsid w:val="00192D00"/>
    <w:rsid w:val="00192F35"/>
    <w:rsid w:val="00194340"/>
    <w:rsid w:val="00194371"/>
    <w:rsid w:val="00194BF4"/>
    <w:rsid w:val="00194F17"/>
    <w:rsid w:val="00195396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A782D"/>
    <w:rsid w:val="001B00D0"/>
    <w:rsid w:val="001B04BC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68A2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6629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5E1A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5EFA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CCE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D29"/>
    <w:rsid w:val="00232613"/>
    <w:rsid w:val="00232973"/>
    <w:rsid w:val="00232AE3"/>
    <w:rsid w:val="002330D4"/>
    <w:rsid w:val="0023341C"/>
    <w:rsid w:val="00233866"/>
    <w:rsid w:val="0023424D"/>
    <w:rsid w:val="00235543"/>
    <w:rsid w:val="00235BE8"/>
    <w:rsid w:val="002365AE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073C"/>
    <w:rsid w:val="00251F30"/>
    <w:rsid w:val="002525AD"/>
    <w:rsid w:val="002546F4"/>
    <w:rsid w:val="00255040"/>
    <w:rsid w:val="00255BE1"/>
    <w:rsid w:val="00256556"/>
    <w:rsid w:val="00256D04"/>
    <w:rsid w:val="002572E1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163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2C9C"/>
    <w:rsid w:val="0028368F"/>
    <w:rsid w:val="00285384"/>
    <w:rsid w:val="00285865"/>
    <w:rsid w:val="00285A76"/>
    <w:rsid w:val="00286C4B"/>
    <w:rsid w:val="00287217"/>
    <w:rsid w:val="00287575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2AEE"/>
    <w:rsid w:val="002A2E1A"/>
    <w:rsid w:val="002A4ADE"/>
    <w:rsid w:val="002A5466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1DC"/>
    <w:rsid w:val="002B7571"/>
    <w:rsid w:val="002B7F1D"/>
    <w:rsid w:val="002C1783"/>
    <w:rsid w:val="002C17C9"/>
    <w:rsid w:val="002C2074"/>
    <w:rsid w:val="002C29B5"/>
    <w:rsid w:val="002C4181"/>
    <w:rsid w:val="002C48A5"/>
    <w:rsid w:val="002C493B"/>
    <w:rsid w:val="002C4B4B"/>
    <w:rsid w:val="002C62DF"/>
    <w:rsid w:val="002C6688"/>
    <w:rsid w:val="002C7CCF"/>
    <w:rsid w:val="002D0336"/>
    <w:rsid w:val="002D10B7"/>
    <w:rsid w:val="002D1361"/>
    <w:rsid w:val="002D1695"/>
    <w:rsid w:val="002D2206"/>
    <w:rsid w:val="002D2D81"/>
    <w:rsid w:val="002D319A"/>
    <w:rsid w:val="002D3EE2"/>
    <w:rsid w:val="002D5894"/>
    <w:rsid w:val="002D64B6"/>
    <w:rsid w:val="002D7DF0"/>
    <w:rsid w:val="002E0B6D"/>
    <w:rsid w:val="002E0BA1"/>
    <w:rsid w:val="002E0D96"/>
    <w:rsid w:val="002E0F27"/>
    <w:rsid w:val="002E1046"/>
    <w:rsid w:val="002E1C70"/>
    <w:rsid w:val="002E1D85"/>
    <w:rsid w:val="002E2AD4"/>
    <w:rsid w:val="002E3BA3"/>
    <w:rsid w:val="002E5B45"/>
    <w:rsid w:val="002E5C62"/>
    <w:rsid w:val="002E5D7F"/>
    <w:rsid w:val="002E7420"/>
    <w:rsid w:val="002F0029"/>
    <w:rsid w:val="002F168E"/>
    <w:rsid w:val="002F33FC"/>
    <w:rsid w:val="002F3556"/>
    <w:rsid w:val="002F3649"/>
    <w:rsid w:val="002F36C2"/>
    <w:rsid w:val="002F3DD9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0CE"/>
    <w:rsid w:val="00310205"/>
    <w:rsid w:val="00310789"/>
    <w:rsid w:val="0031287B"/>
    <w:rsid w:val="003132EF"/>
    <w:rsid w:val="00313709"/>
    <w:rsid w:val="003137A9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5C2"/>
    <w:rsid w:val="003226EF"/>
    <w:rsid w:val="003228A8"/>
    <w:rsid w:val="00322F3C"/>
    <w:rsid w:val="00323F1D"/>
    <w:rsid w:val="00324B0B"/>
    <w:rsid w:val="0032584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933"/>
    <w:rsid w:val="00334484"/>
    <w:rsid w:val="00334518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63A4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65D7"/>
    <w:rsid w:val="00377133"/>
    <w:rsid w:val="0037736D"/>
    <w:rsid w:val="00377863"/>
    <w:rsid w:val="00377A84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5956"/>
    <w:rsid w:val="00386915"/>
    <w:rsid w:val="00387108"/>
    <w:rsid w:val="003876CD"/>
    <w:rsid w:val="003906D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29F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0BF"/>
    <w:rsid w:val="00405108"/>
    <w:rsid w:val="0040564E"/>
    <w:rsid w:val="0040577D"/>
    <w:rsid w:val="00405975"/>
    <w:rsid w:val="004062C7"/>
    <w:rsid w:val="0040768B"/>
    <w:rsid w:val="00410062"/>
    <w:rsid w:val="004109BA"/>
    <w:rsid w:val="00410CDF"/>
    <w:rsid w:val="00410D62"/>
    <w:rsid w:val="00411917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1A8"/>
    <w:rsid w:val="0043283B"/>
    <w:rsid w:val="00432F2C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0A27"/>
    <w:rsid w:val="00451675"/>
    <w:rsid w:val="004528DA"/>
    <w:rsid w:val="004545E7"/>
    <w:rsid w:val="00455C2D"/>
    <w:rsid w:val="00456441"/>
    <w:rsid w:val="0045657D"/>
    <w:rsid w:val="0046054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4FCF"/>
    <w:rsid w:val="00495367"/>
    <w:rsid w:val="00495518"/>
    <w:rsid w:val="00495828"/>
    <w:rsid w:val="004966A5"/>
    <w:rsid w:val="0049689F"/>
    <w:rsid w:val="004973EE"/>
    <w:rsid w:val="00497617"/>
    <w:rsid w:val="00497805"/>
    <w:rsid w:val="004A0239"/>
    <w:rsid w:val="004A0B04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320F"/>
    <w:rsid w:val="004B4BE7"/>
    <w:rsid w:val="004B4E85"/>
    <w:rsid w:val="004B5213"/>
    <w:rsid w:val="004B5577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4515"/>
    <w:rsid w:val="004C5167"/>
    <w:rsid w:val="004C5BC7"/>
    <w:rsid w:val="004C7962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5FCE"/>
    <w:rsid w:val="004E60C3"/>
    <w:rsid w:val="004E630F"/>
    <w:rsid w:val="004E63B0"/>
    <w:rsid w:val="004E6F55"/>
    <w:rsid w:val="004E7241"/>
    <w:rsid w:val="004E7A45"/>
    <w:rsid w:val="004F06E2"/>
    <w:rsid w:val="004F0F4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6843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59E3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42C8"/>
    <w:rsid w:val="00545306"/>
    <w:rsid w:val="0054564B"/>
    <w:rsid w:val="00546021"/>
    <w:rsid w:val="00550203"/>
    <w:rsid w:val="00550D65"/>
    <w:rsid w:val="00552813"/>
    <w:rsid w:val="00553BBA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7792F"/>
    <w:rsid w:val="00580438"/>
    <w:rsid w:val="0058044A"/>
    <w:rsid w:val="005806E6"/>
    <w:rsid w:val="00580F24"/>
    <w:rsid w:val="005827A6"/>
    <w:rsid w:val="005830F0"/>
    <w:rsid w:val="00583B65"/>
    <w:rsid w:val="00583D67"/>
    <w:rsid w:val="00583DC6"/>
    <w:rsid w:val="00584072"/>
    <w:rsid w:val="00584BB2"/>
    <w:rsid w:val="00585C5B"/>
    <w:rsid w:val="00586D94"/>
    <w:rsid w:val="005876A6"/>
    <w:rsid w:val="005900C8"/>
    <w:rsid w:val="00590DE2"/>
    <w:rsid w:val="00590E58"/>
    <w:rsid w:val="00592DDD"/>
    <w:rsid w:val="00594BF4"/>
    <w:rsid w:val="005954E4"/>
    <w:rsid w:val="00596B03"/>
    <w:rsid w:val="005A10B4"/>
    <w:rsid w:val="005A1499"/>
    <w:rsid w:val="005A25A5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1E6D"/>
    <w:rsid w:val="005B2206"/>
    <w:rsid w:val="005B338F"/>
    <w:rsid w:val="005B359A"/>
    <w:rsid w:val="005B37B4"/>
    <w:rsid w:val="005B37EB"/>
    <w:rsid w:val="005B494B"/>
    <w:rsid w:val="005B4FF6"/>
    <w:rsid w:val="005B504B"/>
    <w:rsid w:val="005B50B2"/>
    <w:rsid w:val="005B5BF3"/>
    <w:rsid w:val="005B726D"/>
    <w:rsid w:val="005B78CA"/>
    <w:rsid w:val="005B7E01"/>
    <w:rsid w:val="005C00F8"/>
    <w:rsid w:val="005C04C7"/>
    <w:rsid w:val="005C064F"/>
    <w:rsid w:val="005C0BFC"/>
    <w:rsid w:val="005C0EBA"/>
    <w:rsid w:val="005C0F64"/>
    <w:rsid w:val="005C169F"/>
    <w:rsid w:val="005C2CA4"/>
    <w:rsid w:val="005C38CC"/>
    <w:rsid w:val="005C3AF6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16EF"/>
    <w:rsid w:val="005E20C6"/>
    <w:rsid w:val="005E23FD"/>
    <w:rsid w:val="005E2BB4"/>
    <w:rsid w:val="005E3B95"/>
    <w:rsid w:val="005E4151"/>
    <w:rsid w:val="005E4200"/>
    <w:rsid w:val="005E4C5A"/>
    <w:rsid w:val="005E5229"/>
    <w:rsid w:val="005E54C5"/>
    <w:rsid w:val="005E5767"/>
    <w:rsid w:val="005E58B5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48A5"/>
    <w:rsid w:val="005F4FFA"/>
    <w:rsid w:val="005F5441"/>
    <w:rsid w:val="005F5ABE"/>
    <w:rsid w:val="005F656C"/>
    <w:rsid w:val="005F6691"/>
    <w:rsid w:val="005F6868"/>
    <w:rsid w:val="005F738E"/>
    <w:rsid w:val="0060034D"/>
    <w:rsid w:val="006019AC"/>
    <w:rsid w:val="00601A93"/>
    <w:rsid w:val="00602D2E"/>
    <w:rsid w:val="00603504"/>
    <w:rsid w:val="00603E15"/>
    <w:rsid w:val="00604578"/>
    <w:rsid w:val="006055F3"/>
    <w:rsid w:val="0060714D"/>
    <w:rsid w:val="006071F6"/>
    <w:rsid w:val="00607427"/>
    <w:rsid w:val="00610A44"/>
    <w:rsid w:val="00613A09"/>
    <w:rsid w:val="006146FD"/>
    <w:rsid w:val="00614F03"/>
    <w:rsid w:val="00615AE0"/>
    <w:rsid w:val="00616C7E"/>
    <w:rsid w:val="00616CA6"/>
    <w:rsid w:val="006177E8"/>
    <w:rsid w:val="00617C41"/>
    <w:rsid w:val="00617D63"/>
    <w:rsid w:val="00620757"/>
    <w:rsid w:val="00621542"/>
    <w:rsid w:val="006215E1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761"/>
    <w:rsid w:val="00633AFB"/>
    <w:rsid w:val="00634601"/>
    <w:rsid w:val="00636466"/>
    <w:rsid w:val="006370BE"/>
    <w:rsid w:val="00637714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6C6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824"/>
    <w:rsid w:val="00662DAE"/>
    <w:rsid w:val="0066339A"/>
    <w:rsid w:val="00663943"/>
    <w:rsid w:val="00663E59"/>
    <w:rsid w:val="006641A8"/>
    <w:rsid w:val="006648F0"/>
    <w:rsid w:val="006649CB"/>
    <w:rsid w:val="00665C84"/>
    <w:rsid w:val="00665D87"/>
    <w:rsid w:val="0066640C"/>
    <w:rsid w:val="006671B3"/>
    <w:rsid w:val="0066793C"/>
    <w:rsid w:val="00667F7A"/>
    <w:rsid w:val="0067058A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5E55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361D"/>
    <w:rsid w:val="006C4947"/>
    <w:rsid w:val="006C4DA4"/>
    <w:rsid w:val="006C53CB"/>
    <w:rsid w:val="006C5BAF"/>
    <w:rsid w:val="006C5BF0"/>
    <w:rsid w:val="006C647C"/>
    <w:rsid w:val="006C6E80"/>
    <w:rsid w:val="006D0C74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07C"/>
    <w:rsid w:val="006E14AE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21C2E"/>
    <w:rsid w:val="00721D0C"/>
    <w:rsid w:val="00721D11"/>
    <w:rsid w:val="00721F8F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154"/>
    <w:rsid w:val="007465F4"/>
    <w:rsid w:val="00746969"/>
    <w:rsid w:val="00746D3A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7DEA"/>
    <w:rsid w:val="00760011"/>
    <w:rsid w:val="00760067"/>
    <w:rsid w:val="00760947"/>
    <w:rsid w:val="00760C3D"/>
    <w:rsid w:val="00761954"/>
    <w:rsid w:val="00762A92"/>
    <w:rsid w:val="00763F54"/>
    <w:rsid w:val="007642C0"/>
    <w:rsid w:val="00764404"/>
    <w:rsid w:val="00766F05"/>
    <w:rsid w:val="0077020B"/>
    <w:rsid w:val="00770981"/>
    <w:rsid w:val="007721B5"/>
    <w:rsid w:val="0077266C"/>
    <w:rsid w:val="00773AD0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038C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AF4"/>
    <w:rsid w:val="007C0D52"/>
    <w:rsid w:val="007C1A2B"/>
    <w:rsid w:val="007C2A6C"/>
    <w:rsid w:val="007C2FCC"/>
    <w:rsid w:val="007C3666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CD9"/>
    <w:rsid w:val="007D3E95"/>
    <w:rsid w:val="007D3EA2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E0F95"/>
    <w:rsid w:val="007E1392"/>
    <w:rsid w:val="007E1602"/>
    <w:rsid w:val="007E310E"/>
    <w:rsid w:val="007E3E0D"/>
    <w:rsid w:val="007E41A9"/>
    <w:rsid w:val="007E47D0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0A8B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02CC"/>
    <w:rsid w:val="008117A4"/>
    <w:rsid w:val="008119EC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2DD5"/>
    <w:rsid w:val="0082405E"/>
    <w:rsid w:val="00824FAA"/>
    <w:rsid w:val="00825225"/>
    <w:rsid w:val="008252C2"/>
    <w:rsid w:val="008253A1"/>
    <w:rsid w:val="0082545B"/>
    <w:rsid w:val="008259D1"/>
    <w:rsid w:val="008264D7"/>
    <w:rsid w:val="00826F84"/>
    <w:rsid w:val="0082791E"/>
    <w:rsid w:val="00830976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7C5"/>
    <w:rsid w:val="00852CCE"/>
    <w:rsid w:val="008533A1"/>
    <w:rsid w:val="008534C3"/>
    <w:rsid w:val="008538CD"/>
    <w:rsid w:val="00854E20"/>
    <w:rsid w:val="00855019"/>
    <w:rsid w:val="00855953"/>
    <w:rsid w:val="00857682"/>
    <w:rsid w:val="008578DE"/>
    <w:rsid w:val="00857E4C"/>
    <w:rsid w:val="00860A35"/>
    <w:rsid w:val="0086197C"/>
    <w:rsid w:val="00862912"/>
    <w:rsid w:val="00864018"/>
    <w:rsid w:val="0086421C"/>
    <w:rsid w:val="00864445"/>
    <w:rsid w:val="00864866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2F5D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0EC2"/>
    <w:rsid w:val="008F1040"/>
    <w:rsid w:val="008F2138"/>
    <w:rsid w:val="008F301A"/>
    <w:rsid w:val="008F3F81"/>
    <w:rsid w:val="008F43D2"/>
    <w:rsid w:val="008F6241"/>
    <w:rsid w:val="008F726A"/>
    <w:rsid w:val="008F7612"/>
    <w:rsid w:val="008F7EF1"/>
    <w:rsid w:val="0090051B"/>
    <w:rsid w:val="00900CFF"/>
    <w:rsid w:val="0090166D"/>
    <w:rsid w:val="009017DF"/>
    <w:rsid w:val="00902097"/>
    <w:rsid w:val="00903B23"/>
    <w:rsid w:val="009056A9"/>
    <w:rsid w:val="0090627C"/>
    <w:rsid w:val="009063B5"/>
    <w:rsid w:val="009065BE"/>
    <w:rsid w:val="00906AD7"/>
    <w:rsid w:val="00907EBE"/>
    <w:rsid w:val="00910319"/>
    <w:rsid w:val="009109DB"/>
    <w:rsid w:val="009118C3"/>
    <w:rsid w:val="00914133"/>
    <w:rsid w:val="009142DA"/>
    <w:rsid w:val="00914CB2"/>
    <w:rsid w:val="00914D19"/>
    <w:rsid w:val="0091781C"/>
    <w:rsid w:val="00917A47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178"/>
    <w:rsid w:val="0093339B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57B6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3E57"/>
    <w:rsid w:val="0095402B"/>
    <w:rsid w:val="009547B0"/>
    <w:rsid w:val="00955C1C"/>
    <w:rsid w:val="009563BE"/>
    <w:rsid w:val="0095665B"/>
    <w:rsid w:val="009570C9"/>
    <w:rsid w:val="00957139"/>
    <w:rsid w:val="00957B25"/>
    <w:rsid w:val="009611CE"/>
    <w:rsid w:val="00961CC7"/>
    <w:rsid w:val="00963597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02D3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5469"/>
    <w:rsid w:val="009A6117"/>
    <w:rsid w:val="009A7000"/>
    <w:rsid w:val="009A7FDA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2AAD"/>
    <w:rsid w:val="009D5A55"/>
    <w:rsid w:val="009D6381"/>
    <w:rsid w:val="009E0862"/>
    <w:rsid w:val="009E146D"/>
    <w:rsid w:val="009E217B"/>
    <w:rsid w:val="009E3373"/>
    <w:rsid w:val="009E3C32"/>
    <w:rsid w:val="009E3EAC"/>
    <w:rsid w:val="009E4324"/>
    <w:rsid w:val="009E4404"/>
    <w:rsid w:val="009E568E"/>
    <w:rsid w:val="009E6829"/>
    <w:rsid w:val="009E7472"/>
    <w:rsid w:val="009F2381"/>
    <w:rsid w:val="009F3936"/>
    <w:rsid w:val="009F3951"/>
    <w:rsid w:val="009F4E1B"/>
    <w:rsid w:val="009F66CD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4EF2"/>
    <w:rsid w:val="00A26A28"/>
    <w:rsid w:val="00A26B0B"/>
    <w:rsid w:val="00A26BA1"/>
    <w:rsid w:val="00A26DBC"/>
    <w:rsid w:val="00A30C1A"/>
    <w:rsid w:val="00A30D53"/>
    <w:rsid w:val="00A311BE"/>
    <w:rsid w:val="00A31395"/>
    <w:rsid w:val="00A31B74"/>
    <w:rsid w:val="00A3247A"/>
    <w:rsid w:val="00A32839"/>
    <w:rsid w:val="00A3334D"/>
    <w:rsid w:val="00A33626"/>
    <w:rsid w:val="00A35711"/>
    <w:rsid w:val="00A35A35"/>
    <w:rsid w:val="00A3731B"/>
    <w:rsid w:val="00A37961"/>
    <w:rsid w:val="00A37E08"/>
    <w:rsid w:val="00A4007C"/>
    <w:rsid w:val="00A4169D"/>
    <w:rsid w:val="00A425DD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78E5"/>
    <w:rsid w:val="00A50065"/>
    <w:rsid w:val="00A506C6"/>
    <w:rsid w:val="00A5176B"/>
    <w:rsid w:val="00A51BED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34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682E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6DED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71F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6E4D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AA"/>
    <w:rsid w:val="00AE42B7"/>
    <w:rsid w:val="00AE54D9"/>
    <w:rsid w:val="00AE5591"/>
    <w:rsid w:val="00AE61F3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4944"/>
    <w:rsid w:val="00AF5FE9"/>
    <w:rsid w:val="00AF6653"/>
    <w:rsid w:val="00B0044E"/>
    <w:rsid w:val="00B0341D"/>
    <w:rsid w:val="00B03FA1"/>
    <w:rsid w:val="00B044BF"/>
    <w:rsid w:val="00B076D3"/>
    <w:rsid w:val="00B07813"/>
    <w:rsid w:val="00B07C86"/>
    <w:rsid w:val="00B104BA"/>
    <w:rsid w:val="00B1064A"/>
    <w:rsid w:val="00B110F8"/>
    <w:rsid w:val="00B11C39"/>
    <w:rsid w:val="00B12182"/>
    <w:rsid w:val="00B12286"/>
    <w:rsid w:val="00B12711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4200"/>
    <w:rsid w:val="00B46082"/>
    <w:rsid w:val="00B46552"/>
    <w:rsid w:val="00B46844"/>
    <w:rsid w:val="00B50DBC"/>
    <w:rsid w:val="00B514C0"/>
    <w:rsid w:val="00B52243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4D2A"/>
    <w:rsid w:val="00B667F1"/>
    <w:rsid w:val="00B672D8"/>
    <w:rsid w:val="00B72C68"/>
    <w:rsid w:val="00B73157"/>
    <w:rsid w:val="00B733DB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275"/>
    <w:rsid w:val="00B83D31"/>
    <w:rsid w:val="00B842E4"/>
    <w:rsid w:val="00B84B33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02AA"/>
    <w:rsid w:val="00BE0726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83"/>
    <w:rsid w:val="00C12EA4"/>
    <w:rsid w:val="00C13B7F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2A3"/>
    <w:rsid w:val="00C30680"/>
    <w:rsid w:val="00C319F8"/>
    <w:rsid w:val="00C3204F"/>
    <w:rsid w:val="00C338D9"/>
    <w:rsid w:val="00C33907"/>
    <w:rsid w:val="00C33DBC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0FE6"/>
    <w:rsid w:val="00C5263D"/>
    <w:rsid w:val="00C55AE4"/>
    <w:rsid w:val="00C55EC7"/>
    <w:rsid w:val="00C566CA"/>
    <w:rsid w:val="00C5703E"/>
    <w:rsid w:val="00C5795F"/>
    <w:rsid w:val="00C5797A"/>
    <w:rsid w:val="00C57C7C"/>
    <w:rsid w:val="00C604B6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164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DA9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0D96"/>
    <w:rsid w:val="00CA0F2D"/>
    <w:rsid w:val="00CA15E7"/>
    <w:rsid w:val="00CA1887"/>
    <w:rsid w:val="00CA3052"/>
    <w:rsid w:val="00CA3C45"/>
    <w:rsid w:val="00CA4F6B"/>
    <w:rsid w:val="00CA515F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A57"/>
    <w:rsid w:val="00CC2B13"/>
    <w:rsid w:val="00CC3081"/>
    <w:rsid w:val="00CC3962"/>
    <w:rsid w:val="00CC402D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29E"/>
    <w:rsid w:val="00CC7D86"/>
    <w:rsid w:val="00CC7FA9"/>
    <w:rsid w:val="00CD01F4"/>
    <w:rsid w:val="00CD10E8"/>
    <w:rsid w:val="00CD175F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3181"/>
    <w:rsid w:val="00D240B8"/>
    <w:rsid w:val="00D244FE"/>
    <w:rsid w:val="00D24D1B"/>
    <w:rsid w:val="00D25119"/>
    <w:rsid w:val="00D25A9A"/>
    <w:rsid w:val="00D2697A"/>
    <w:rsid w:val="00D272F7"/>
    <w:rsid w:val="00D2745E"/>
    <w:rsid w:val="00D275E5"/>
    <w:rsid w:val="00D27DF7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2E73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3EBE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67CE9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BFB"/>
    <w:rsid w:val="00D94DBF"/>
    <w:rsid w:val="00D95DF3"/>
    <w:rsid w:val="00D96213"/>
    <w:rsid w:val="00D96ACF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6EBE"/>
    <w:rsid w:val="00DA70C5"/>
    <w:rsid w:val="00DA783A"/>
    <w:rsid w:val="00DB0B3C"/>
    <w:rsid w:val="00DB0F93"/>
    <w:rsid w:val="00DB1FF0"/>
    <w:rsid w:val="00DB33EA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2CE7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2363"/>
    <w:rsid w:val="00DF46B4"/>
    <w:rsid w:val="00DF55B9"/>
    <w:rsid w:val="00DF5CE8"/>
    <w:rsid w:val="00DF6F7D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812"/>
    <w:rsid w:val="00E71B0F"/>
    <w:rsid w:val="00E71CAE"/>
    <w:rsid w:val="00E72E6C"/>
    <w:rsid w:val="00E73989"/>
    <w:rsid w:val="00E73BCC"/>
    <w:rsid w:val="00E73C7C"/>
    <w:rsid w:val="00E73CE5"/>
    <w:rsid w:val="00E74C3F"/>
    <w:rsid w:val="00E7686A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30D"/>
    <w:rsid w:val="00E927B5"/>
    <w:rsid w:val="00E92EDB"/>
    <w:rsid w:val="00E9349D"/>
    <w:rsid w:val="00E94029"/>
    <w:rsid w:val="00E945A7"/>
    <w:rsid w:val="00E9500E"/>
    <w:rsid w:val="00E960B1"/>
    <w:rsid w:val="00E96C42"/>
    <w:rsid w:val="00E97ED9"/>
    <w:rsid w:val="00EA10AA"/>
    <w:rsid w:val="00EA12BC"/>
    <w:rsid w:val="00EA36CA"/>
    <w:rsid w:val="00EA398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0C1F"/>
    <w:rsid w:val="00EC2D9B"/>
    <w:rsid w:val="00EC2E4D"/>
    <w:rsid w:val="00EC4562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2ED0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69BF"/>
    <w:rsid w:val="00F17570"/>
    <w:rsid w:val="00F17820"/>
    <w:rsid w:val="00F20082"/>
    <w:rsid w:val="00F20650"/>
    <w:rsid w:val="00F2073F"/>
    <w:rsid w:val="00F2143D"/>
    <w:rsid w:val="00F22CE5"/>
    <w:rsid w:val="00F243DA"/>
    <w:rsid w:val="00F26E48"/>
    <w:rsid w:val="00F27945"/>
    <w:rsid w:val="00F27CB0"/>
    <w:rsid w:val="00F27CD1"/>
    <w:rsid w:val="00F30231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287"/>
    <w:rsid w:val="00F616B7"/>
    <w:rsid w:val="00F62C50"/>
    <w:rsid w:val="00F65E5D"/>
    <w:rsid w:val="00F703F1"/>
    <w:rsid w:val="00F7091F"/>
    <w:rsid w:val="00F70E8A"/>
    <w:rsid w:val="00F72C7C"/>
    <w:rsid w:val="00F73E19"/>
    <w:rsid w:val="00F742A4"/>
    <w:rsid w:val="00F7453D"/>
    <w:rsid w:val="00F74B4B"/>
    <w:rsid w:val="00F767F3"/>
    <w:rsid w:val="00F777A9"/>
    <w:rsid w:val="00F77F77"/>
    <w:rsid w:val="00F8187D"/>
    <w:rsid w:val="00F81D43"/>
    <w:rsid w:val="00F82A1F"/>
    <w:rsid w:val="00F82B61"/>
    <w:rsid w:val="00F83700"/>
    <w:rsid w:val="00F83E34"/>
    <w:rsid w:val="00F848B7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6E15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0FA"/>
    <w:rsid w:val="00FC1AC3"/>
    <w:rsid w:val="00FC1DD5"/>
    <w:rsid w:val="00FC3321"/>
    <w:rsid w:val="00FC3B2B"/>
    <w:rsid w:val="00FC3C94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3E60"/>
    <w:rsid w:val="00FE40D9"/>
    <w:rsid w:val="00FE4428"/>
    <w:rsid w:val="00FE4BCF"/>
    <w:rsid w:val="00FE5E55"/>
    <w:rsid w:val="00FE6C65"/>
    <w:rsid w:val="00FE7756"/>
    <w:rsid w:val="00FF08C2"/>
    <w:rsid w:val="00FF0B73"/>
    <w:rsid w:val="00FF0EC4"/>
    <w:rsid w:val="00FF247A"/>
    <w:rsid w:val="00FF29B3"/>
    <w:rsid w:val="00FF2A02"/>
    <w:rsid w:val="00FF2E3C"/>
    <w:rsid w:val="00FF33BA"/>
    <w:rsid w:val="00FF3AD7"/>
    <w:rsid w:val="00FF3EED"/>
    <w:rsid w:val="00FF57E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BF53"/>
  <w15:docId w15:val="{1A069C3E-8A45-433D-8D8A-2256438F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КОМИТЕТ"/>
    <w:qFormat/>
    <w:rsid w:val="002C7C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51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438F"/>
    <w:pPr>
      <w:ind w:left="720"/>
      <w:contextualSpacing/>
    </w:pPr>
  </w:style>
  <w:style w:type="table" w:styleId="a6">
    <w:name w:val="Table Grid"/>
    <w:basedOn w:val="a1"/>
    <w:uiPriority w:val="59"/>
    <w:rsid w:val="0090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2</cp:revision>
  <cp:lastPrinted>2020-06-25T03:31:00Z</cp:lastPrinted>
  <dcterms:created xsi:type="dcterms:W3CDTF">2020-06-25T03:31:00Z</dcterms:created>
  <dcterms:modified xsi:type="dcterms:W3CDTF">2020-06-25T03:31:00Z</dcterms:modified>
</cp:coreProperties>
</file>